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n-GB" w:eastAsia="en-US"/>
        </w:rPr>
        <w:id w:val="-1303536356"/>
        <w:docPartObj>
          <w:docPartGallery w:val="Cover Pages"/>
          <w:docPartUnique/>
        </w:docPartObj>
      </w:sdtPr>
      <w:sdtEndPr>
        <w:rPr>
          <w:sz w:val="24"/>
        </w:rPr>
      </w:sdtEndPr>
      <w:sdtContent>
        <w:p w14:paraId="6EA28D8A" w14:textId="77777777" w:rsidR="00742979" w:rsidRDefault="00742979">
          <w:pPr>
            <w:pStyle w:val="NoSpacing"/>
            <w:rPr>
              <w:sz w:val="2"/>
            </w:rPr>
          </w:pPr>
          <w:r>
            <w:rPr>
              <w:noProof/>
              <w:lang w:val="en-GB" w:eastAsia="en-GB"/>
            </w:rPr>
            <mc:AlternateContent>
              <mc:Choice Requires="wps">
                <w:drawing>
                  <wp:anchor distT="0" distB="0" distL="114300" distR="114300" simplePos="0" relativeHeight="251661312" behindDoc="0" locked="0" layoutInCell="1" allowOverlap="1" wp14:anchorId="25413873" wp14:editId="521F5663">
                    <wp:simplePos x="0" y="0"/>
                    <wp:positionH relativeFrom="page">
                      <wp:align>center</wp:align>
                    </wp:positionH>
                    <wp:positionV relativeFrom="margin">
                      <wp:align>top</wp:align>
                    </wp:positionV>
                    <wp:extent cx="5781040" cy="18313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781040" cy="183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37347" w14:textId="77777777" w:rsidR="00742979" w:rsidRPr="000B55A2" w:rsidRDefault="004515E8">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r w:rsidR="00742979"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5413873" id="_x0000_t202" coordsize="21600,21600" o:spt="202" path="m0,0l0,21600,21600,21600,21600,0xe">
                    <v:stroke joinstyle="miter"/>
                    <v:path gradientshapeok="t" o:connecttype="rect"/>
                  </v:shapetype>
                  <v:shape id="Text Box 62" o:spid="_x0000_s1026" type="#_x0000_t202" style="position:absolute;margin-left:0;margin-top:0;width:455.2pt;height:144.2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" filled="f" stroked="f" strokeweight=".5pt">
                    <v:textbox>
                      <w:txbxContent>
                        <w:p w14:paraId="6C837347" w14:textId="77777777" w:rsidR="00742979" w:rsidRPr="000B55A2" w:rsidRDefault="00742979">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3B3838" w:themeColor="background2" w:themeShade="40"/>
                                <w:szCs w:val="68"/>
                              </w:rPr>
                            </w:sdtEndPr>
                            <w:sdtContent>
                              <w:r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v:textbox>
                    <w10:wrap anchorx="page" anchory="margin"/>
                  </v:shape>
                </w:pict>
              </mc:Fallback>
            </mc:AlternateContent>
          </w:r>
        </w:p>
        <w:p w14:paraId="6D1CE8C2" w14:textId="77777777" w:rsidR="00742979" w:rsidRDefault="00742979">
          <w:r>
            <w:rPr>
              <w:noProof/>
              <w:color w:val="4472C4" w:themeColor="accent1"/>
              <w:sz w:val="36"/>
              <w:szCs w:val="36"/>
              <w:lang w:eastAsia="en-GB"/>
            </w:rPr>
            <mc:AlternateContent>
              <mc:Choice Requires="wpg">
                <w:drawing>
                  <wp:anchor distT="0" distB="0" distL="114300" distR="114300" simplePos="0" relativeHeight="251660288" behindDoc="1" locked="0" layoutInCell="1" allowOverlap="1" wp14:anchorId="1742002A" wp14:editId="0D3E1795">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25400" r="50165" b="4381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A9D324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">
                    <o:lock v:ext="edit" aspectratio="t"/>
                    <v:shape id="Freeform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pGdxAAA&#10;ANsAAAAPAAAAZHJzL2Rvd25yZXYueG1sRI9Ba8JAFITvBf/D8gQvRTeVIiW6BhFCvLQQ7cHjI/tM&#10;otm3Ibs1SX99tyB4HGbmG2aTDKYRd+pcbVnB2yICQVxYXXOp4PuUzj9AOI+ssbFMCkZykGwnLxuM&#10;te05p/vRlyJA2MWooPK+jaV0RUUG3cK2xMG72M6gD7Irpe6wD3DTyGUUraTBmsNChS3tKypuxx+j&#10;IEt/8xNidu6z5vpZLOlrKMdXpWbTYbcG4Wnwz/CjfdAKVu/w/yX8A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6RncQAAADbAAAADwAAAAAAAAAAAAAAAACXAgAAZHJzL2Rv&#10;d25yZXYueG1sUEsFBgAAAAAEAAQA9QAAAIgDAAAAAA==&#10;" path="m4,1786l0,1782,1776,,1781,5,4,1786xe" fillcolor="white [3201]" strokecolor="#70ad47 [3209]" strokeweight="1pt">
                      <v:stroke joinstyle="miter"/>
                      <v:path arrowok="t" o:connecttype="custom" o:connectlocs="6350,2835275;0,2828925;2819400,0;2827338,7938;6350,2835275" o:connectangles="0,0,0,0,0"/>
                    </v:shape>
                    <v:shape id="Freeform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D9dxQAA&#10;ANsAAAAPAAAAZHJzL2Rvd25yZXYueG1sRI9Ba8JAFITvhf6H5QleSt3YUiupq4jUVlAP0eL5kX1m&#10;U7NvQ3Yb4793hYLHYWa+YSazzlaipcaXjhUMBwkI4tzpkgsFP/vl8xiED8gaK8ek4EIeZtPHhwmm&#10;2p05o3YXChEh7FNUYEKoUyl9bsiiH7iaOHpH11gMUTaF1A2eI9xW8iVJRtJiyXHBYE0LQ/lp92cV&#10;bPX8PaPD1/c6+X2tn9rDaWPyT6X6vW7+ASJQF+7h//ZKKxi9we1L/AFye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oP13FAAAA2wAAAA8AAAAAAAAAAAAAAAAAlwIAAGRycy9k&#10;b3ducmV2LnhtbFBLBQYAAAAABAAEAPUAAACJAwAAAAA=&#10;" path="m5,2234l0,2229,2229,,2234,5,5,2234xe" fillcolor="white [3201]" strokecolor="#70ad47 [3209]" strokeweight="1pt">
                      <v:stroke joinstyle="miter"/>
                      <v:path arrowok="t" o:connecttype="custom" o:connectlocs="7938,3546475;0,3538538;3538538,0;3546475,7938;7938,3546475" o:connectangles="0,0,0,0,0"/>
                    </v:shape>
                    <v:shape id="Freeform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Xt8xQAA&#10;ANsAAAAPAAAAZHJzL2Rvd25yZXYueG1sRI9Ba8JAFITvQv/D8gq96aY9REldpVhKeymhUaneHtln&#10;kpp9G3bXGP99VxA8DjPzDTNfDqYVPTnfWFbwPElAEJdWN1wp2Kw/xjMQPiBrbC2Tggt5WC4eRnPM&#10;tD3zD/VFqESEsM9QQR1Cl0npy5oM+ontiKN3sM5giNJVUjs8R7hp5UuSpNJgw3Ghxo5WNZXH4mQU&#10;9NJsD3u3O73/5t+Fz6f9Z/KXK/X0OLy9ggg0hHv41v7SCtIUrl/i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e3zFAAAA2wAAAA8AAAAAAAAAAAAAAAAAlwIAAGRycy9k&#10;b3ducmV2LnhtbFBLBQYAAAAABAAEAPUAAACJAwAAAAA=&#10;" path="m9,2197l0,2193,2188,,2197,10,9,2197xe" fillcolor="white [3201]" strokecolor="#70ad47 [3209]" strokeweight="1pt">
                      <v:stroke joinstyle="miter"/>
                      <v:path arrowok="t" o:connecttype="custom" o:connectlocs="14288,3487738;0,3481388;3473450,0;3487738,15875;14288,3487738" o:connectangles="0,0,0,0,0"/>
                    </v:shape>
                    <v:shape id="Freeform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pa7wgAA&#10;ANsAAAAPAAAAZHJzL2Rvd25yZXYueG1sRI9Bi8IwEIXvgv8hjLA3TbuH7lKNorILXkTUeh+bsSk2&#10;k9JErf/eLAh7fLx535s3W/S2EXfqfO1YQTpJQBCXTtdcKSiOv+NvED4ga2wck4IneVjMh4MZ5to9&#10;eE/3Q6hEhLDPUYEJoc2l9KUhi37iWuLoXVxnMUTZVVJ3+Ihw28jPJMmkxZpjg8GW1obK6+Fm4xvp&#10;Nm2KzersTrfd1mTLn8vuWij1MeqXUxCB+vB//E5vtILsC/62RADI+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elrvCAAAA2wAAAA8AAAAAAAAAAAAAAAAAlwIAAGRycy9kb3du&#10;cmV2LnhtbFBLBQYAAAAABAAEAPUAAACGAwAAAAA=&#10;" path="m9,1966l0,1957,1952,,1961,9,9,1966xe" fillcolor="white [3201]" strokecolor="#70ad47 [3209]" strokeweight="1pt">
                      <v:stroke joinstyle="miter"/>
                      <v:path arrowok="t" o:connecttype="custom" o:connectlocs="14288,3121025;0,3106738;3098800,0;3113088,14288;14288,3121025" o:connectangles="0,0,0,0,0"/>
                    </v:shape>
                    <v:shape id="Freeform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pppwgAA&#10;ANsAAAAPAAAAZHJzL2Rvd25yZXYueG1sRE9da8IwFH0X9h/CHfimaR2IVGORwZhTGKgbbm+X5tp2&#10;Njehidr5682D4OPhfM/yzjTiTK2vLStIhwkI4sLqmksFX7u3wQSED8gaG8uk4J885POn3gwzbS+8&#10;ofM2lCKGsM9QQRWCy6T0RUUG/dA64sgdbGswRNiWUrd4ieGmkaMkGUuDNceGCh29VlQctyejwLrf&#10;vbvaH3f8/E5XH114T9Z/L0r1n7vFFESgLjzEd/dSKxjHsfFL/AF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mmnCAAAA2wAAAA8AAAAAAAAAAAAAAAAAlwIAAGRycy9kb3du&#10;cmV2LnhtbFBLBQYAAAAABAAEAPUAAACGAwAAAAA=&#10;" path="m0,2732l0,2728,2722,,2727,5,,2732xe" fillcolor="white [3201]" strokecolor="#70ad47 [3209]" strokeweight="1pt">
                      <v:stroke joinstyle="miter"/>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413EB0D4" wp14:editId="1D12924E">
                    <wp:simplePos x="0" y="0"/>
                    <wp:positionH relativeFrom="page">
                      <wp:align>center</wp:align>
                    </wp:positionH>
                    <wp:positionV relativeFrom="margin">
                      <wp:align>bottom</wp:align>
                    </wp:positionV>
                    <wp:extent cx="5781040" cy="843280"/>
                    <wp:effectExtent l="0" t="0" r="10160" b="19685"/>
                    <wp:wrapNone/>
                    <wp:docPr id="69" name="Text Box 69"/>
                    <wp:cNvGraphicFramePr/>
                    <a:graphic xmlns:a="http://schemas.openxmlformats.org/drawingml/2006/main">
                      <a:graphicData uri="http://schemas.microsoft.com/office/word/2010/wordprocessingShape">
                        <wps:wsp>
                          <wps:cNvSpPr txBox="1"/>
                          <wps:spPr>
                            <a:xfrm>
                              <a:off x="0" y="0"/>
                              <a:ext cx="5781040" cy="843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F3B09" w14:textId="77777777" w:rsidR="00742979" w:rsidRPr="000B55A2" w:rsidRDefault="004515E8">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413EB0D4" id="_x0000_t202" coordsize="21600,21600" o:spt="202" path="m0,0l0,21600,21600,21600,21600,0xe">
                    <v:stroke joinstyle="miter"/>
                    <v:path gradientshapeok="t" o:connecttype="rect"/>
                  </v:shapetype>
                  <v:shape id="Text Box 69" o:spid="_x0000_s1027" type="#_x0000_t202" style="position:absolute;margin-left:0;margin-top:0;width:455.2pt;height:66.4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" filled="f" stroked="f" strokeweight=".5pt">
                    <v:textbox style="mso-fit-shape-to-text:t" inset="0,0,0,0">
                      <w:txbxContent>
                        <w:p w14:paraId="1F8F3B09" w14:textId="77777777" w:rsidR="00742979" w:rsidRPr="000B55A2" w:rsidRDefault="004515E8">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v:textbox>
                    <w10:wrap anchorx="page" anchory="margin"/>
                  </v:shape>
                </w:pict>
              </mc:Fallback>
            </mc:AlternateContent>
          </w:r>
        </w:p>
        <w:p w14:paraId="091A3D9C" w14:textId="77777777" w:rsidR="00742979" w:rsidRDefault="00742979">
          <w:r>
            <w:br w:type="page"/>
          </w:r>
        </w:p>
      </w:sdtContent>
    </w:sdt>
    <w:p w14:paraId="4EBA4923" w14:textId="09BFAE2E" w:rsidR="002D6320" w:rsidRPr="00F14F08" w:rsidRDefault="000B55A2" w:rsidP="000B55A2">
      <w:pPr>
        <w:pStyle w:val="Title"/>
        <w:pBdr>
          <w:bottom w:val="single" w:sz="6" w:space="1" w:color="auto"/>
        </w:pBdr>
        <w:rPr>
          <w:color w:val="70AD47" w:themeColor="accent6"/>
          <w:sz w:val="40"/>
        </w:rPr>
      </w:pPr>
      <w:r w:rsidRPr="00F14F08">
        <w:rPr>
          <w:color w:val="70AD47" w:themeColor="accent6"/>
          <w:sz w:val="40"/>
        </w:rPr>
        <w:lastRenderedPageBreak/>
        <w:t>2a. Accessing the home screen</w:t>
      </w:r>
    </w:p>
    <w:p w14:paraId="369061EC" w14:textId="77777777" w:rsidR="000B55A2" w:rsidRDefault="000B55A2" w:rsidP="000B55A2"/>
    <w:p w14:paraId="71A60EBA" w14:textId="77777777" w:rsidR="000B55A2" w:rsidRDefault="000B55A2" w:rsidP="004E0083"/>
    <w:p w14:paraId="1B51F6BF" w14:textId="2CEF38D1" w:rsidR="000B55A2" w:rsidRDefault="00A722EC" w:rsidP="000B55A2">
      <w:r>
        <w:t>Input:</w:t>
      </w:r>
    </w:p>
    <w:p w14:paraId="102B1EBC" w14:textId="77777777" w:rsidR="00A722EC" w:rsidRDefault="00A722EC" w:rsidP="000B55A2"/>
    <w:p w14:paraId="3273B24A" w14:textId="7C80A953" w:rsidR="000B55A2" w:rsidRDefault="00A722EC" w:rsidP="000B55A2">
      <w:r w:rsidRPr="00A722EC">
        <w:drawing>
          <wp:inline distT="0" distB="0" distL="0" distR="0" wp14:anchorId="6EECC89D" wp14:editId="0CD92BCB">
            <wp:extent cx="541020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200" cy="457200"/>
                    </a:xfrm>
                    <a:prstGeom prst="rect">
                      <a:avLst/>
                    </a:prstGeom>
                  </pic:spPr>
                </pic:pic>
              </a:graphicData>
            </a:graphic>
          </wp:inline>
        </w:drawing>
      </w:r>
    </w:p>
    <w:p w14:paraId="0271CEDC" w14:textId="77777777" w:rsidR="00A722EC" w:rsidRDefault="00A722EC" w:rsidP="000B55A2"/>
    <w:p w14:paraId="092B3BC0" w14:textId="17C13229" w:rsidR="005F1351" w:rsidRDefault="00A722EC" w:rsidP="000B55A2">
      <w:r w:rsidRPr="00A722EC">
        <w:drawing>
          <wp:inline distT="0" distB="0" distL="0" distR="0" wp14:anchorId="69AE1D7E" wp14:editId="57AE595E">
            <wp:extent cx="5422900" cy="4826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900" cy="482600"/>
                    </a:xfrm>
                    <a:prstGeom prst="rect">
                      <a:avLst/>
                    </a:prstGeom>
                  </pic:spPr>
                </pic:pic>
              </a:graphicData>
            </a:graphic>
          </wp:inline>
        </w:drawing>
      </w:r>
    </w:p>
    <w:p w14:paraId="56A748E2" w14:textId="77777777" w:rsidR="00A722EC" w:rsidRDefault="00A722EC" w:rsidP="000B55A2"/>
    <w:p w14:paraId="6AA3E8DB" w14:textId="68E879C8" w:rsidR="00A722EC" w:rsidRDefault="00A722EC" w:rsidP="000B55A2"/>
    <w:p w14:paraId="5A9FE7A0" w14:textId="7337ED6F" w:rsidR="005F1351" w:rsidRDefault="00A722EC" w:rsidP="000B55A2">
      <w:r>
        <w:t>Output:</w:t>
      </w:r>
    </w:p>
    <w:p w14:paraId="6146C672" w14:textId="77777777" w:rsidR="00A722EC" w:rsidRDefault="00A722EC" w:rsidP="000B55A2"/>
    <w:p w14:paraId="439CBC5A" w14:textId="046A1CE1" w:rsidR="00A722EC" w:rsidRDefault="00A722EC" w:rsidP="000B55A2">
      <w:r w:rsidRPr="00A722EC">
        <w:drawing>
          <wp:inline distT="0" distB="0" distL="0" distR="0" wp14:anchorId="75E28D05" wp14:editId="0AA34D5A">
            <wp:extent cx="5727700" cy="2837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4385CBC7" w14:textId="77777777" w:rsidR="005F1351" w:rsidRDefault="005F1351" w:rsidP="000B55A2"/>
    <w:p w14:paraId="7EE76549" w14:textId="77777777" w:rsidR="005F1351" w:rsidRDefault="005F1351" w:rsidP="000B55A2"/>
    <w:p w14:paraId="0E25931D" w14:textId="1756099E" w:rsidR="005F1351" w:rsidRDefault="008C490A" w:rsidP="000B55A2">
      <w:r>
        <w:t>The user can access the homepage with either ‘http://hostname/</w:t>
      </w:r>
      <w:proofErr w:type="spellStart"/>
      <w:r>
        <w:t>parkfindr</w:t>
      </w:r>
      <w:proofErr w:type="spellEnd"/>
      <w:r>
        <w:t>/’ or ‘http://hostname/</w:t>
      </w:r>
      <w:proofErr w:type="spellStart"/>
      <w:r>
        <w:t>parkfindr</w:t>
      </w:r>
      <w:proofErr w:type="spellEnd"/>
      <w:r>
        <w:t>/</w:t>
      </w:r>
      <w:proofErr w:type="spellStart"/>
      <w:r>
        <w:t>index.php</w:t>
      </w:r>
      <w:proofErr w:type="spellEnd"/>
      <w:r>
        <w:t>’. In doing so they will be presented with the home page which can be seen above.</w:t>
      </w:r>
    </w:p>
    <w:p w14:paraId="52898119" w14:textId="77777777" w:rsidR="005F1351" w:rsidRDefault="005F1351" w:rsidP="000B55A2"/>
    <w:p w14:paraId="002A7374" w14:textId="77777777" w:rsidR="005F1351" w:rsidRDefault="005F1351" w:rsidP="000B55A2"/>
    <w:p w14:paraId="779BD4AC" w14:textId="77777777" w:rsidR="005F1351" w:rsidRDefault="005F1351" w:rsidP="000B55A2"/>
    <w:p w14:paraId="303AB8C8" w14:textId="77777777" w:rsidR="005F1351" w:rsidRDefault="005F1351" w:rsidP="000B55A2"/>
    <w:p w14:paraId="57CFA0E7" w14:textId="77777777" w:rsidR="005F1351" w:rsidRDefault="005F1351" w:rsidP="000B55A2"/>
    <w:p w14:paraId="535CAC5D" w14:textId="77777777" w:rsidR="005F1351" w:rsidRDefault="005F1351" w:rsidP="000B55A2"/>
    <w:p w14:paraId="254D3B96" w14:textId="77777777" w:rsidR="005F1351" w:rsidRDefault="005F1351" w:rsidP="000B55A2"/>
    <w:p w14:paraId="3654190C" w14:textId="77777777" w:rsidR="005F1351" w:rsidRDefault="005F1351" w:rsidP="000B55A2"/>
    <w:p w14:paraId="35DB2BCB" w14:textId="77777777" w:rsidR="00A722EC" w:rsidRDefault="00A722EC" w:rsidP="000B55A2"/>
    <w:p w14:paraId="342BEA21" w14:textId="77777777" w:rsidR="00A722EC" w:rsidRDefault="00A722EC" w:rsidP="000B55A2"/>
    <w:p w14:paraId="02CC3697" w14:textId="77777777" w:rsidR="005F1351" w:rsidRDefault="005F1351" w:rsidP="000B55A2"/>
    <w:p w14:paraId="515A6F51" w14:textId="77DCAB55"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2b. Registering as a new user</w:t>
      </w:r>
    </w:p>
    <w:p w14:paraId="156D4BC6" w14:textId="77777777" w:rsidR="000B55A2" w:rsidRDefault="000B55A2" w:rsidP="000B55A2"/>
    <w:p w14:paraId="7D0AFB11" w14:textId="77777777" w:rsidR="005836EA" w:rsidRDefault="005836EA" w:rsidP="000B55A2"/>
    <w:p w14:paraId="19375B60" w14:textId="1FAAAD69" w:rsidR="005F1351" w:rsidRDefault="008E501B" w:rsidP="000B55A2">
      <w:r>
        <w:t>Valid input:</w:t>
      </w:r>
    </w:p>
    <w:p w14:paraId="74D672F6" w14:textId="77777777" w:rsidR="005836EA" w:rsidRDefault="005836EA" w:rsidP="000B55A2"/>
    <w:p w14:paraId="7BB92772" w14:textId="2747C8F3" w:rsidR="005F1351" w:rsidRDefault="007308B4" w:rsidP="000B55A2">
      <w:r w:rsidRPr="007308B4">
        <w:drawing>
          <wp:inline distT="0" distB="0" distL="0" distR="0" wp14:anchorId="07F4E59A" wp14:editId="78928D6B">
            <wp:extent cx="5728335" cy="2824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252" cy="2850248"/>
                    </a:xfrm>
                    <a:prstGeom prst="rect">
                      <a:avLst/>
                    </a:prstGeom>
                  </pic:spPr>
                </pic:pic>
              </a:graphicData>
            </a:graphic>
          </wp:inline>
        </w:drawing>
      </w:r>
    </w:p>
    <w:p w14:paraId="3B25F4D3" w14:textId="77777777" w:rsidR="000B55A2" w:rsidRDefault="000B55A2" w:rsidP="000B55A2"/>
    <w:p w14:paraId="4864C3A0" w14:textId="77777777" w:rsidR="00200902" w:rsidRDefault="00200902" w:rsidP="000B55A2"/>
    <w:p w14:paraId="5CB1BBAC" w14:textId="412CDFCD" w:rsidR="00200902" w:rsidRDefault="008E501B" w:rsidP="000B55A2">
      <w:r>
        <w:t>Valid output:</w:t>
      </w:r>
    </w:p>
    <w:p w14:paraId="6205368F" w14:textId="77777777" w:rsidR="005836EA" w:rsidRDefault="005836EA" w:rsidP="000B55A2"/>
    <w:p w14:paraId="29799A90" w14:textId="5578E47C" w:rsidR="00200902" w:rsidRDefault="008E501B" w:rsidP="000B55A2">
      <w:r w:rsidRPr="008E501B">
        <w:drawing>
          <wp:inline distT="0" distB="0" distL="0" distR="0" wp14:anchorId="19E24C54" wp14:editId="3326B976">
            <wp:extent cx="5652135" cy="2782204"/>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369" cy="2792164"/>
                    </a:xfrm>
                    <a:prstGeom prst="rect">
                      <a:avLst/>
                    </a:prstGeom>
                  </pic:spPr>
                </pic:pic>
              </a:graphicData>
            </a:graphic>
          </wp:inline>
        </w:drawing>
      </w:r>
    </w:p>
    <w:p w14:paraId="392B616D" w14:textId="77777777" w:rsidR="00200902" w:rsidRDefault="00200902" w:rsidP="000B55A2"/>
    <w:p w14:paraId="504567A4" w14:textId="77777777" w:rsidR="00200902" w:rsidRDefault="00200902" w:rsidP="000B55A2"/>
    <w:p w14:paraId="11A5DEA4" w14:textId="01B587E1" w:rsidR="00200902" w:rsidRDefault="00FF4872" w:rsidP="000B55A2">
      <w:r>
        <w:t xml:space="preserve">ParkFindr uses both client-side and server-side validation to ensure all fields are valid. </w:t>
      </w:r>
      <w:r w:rsidR="00EC18F2">
        <w:t xml:space="preserve">When </w:t>
      </w:r>
      <w:r>
        <w:t>the user enters information into all fields correctly they are then redirected to the Log In page.</w:t>
      </w:r>
    </w:p>
    <w:p w14:paraId="46EB6FBE" w14:textId="77777777" w:rsidR="00EC18F2" w:rsidRDefault="00EC18F2" w:rsidP="000B55A2"/>
    <w:p w14:paraId="4294BDBF" w14:textId="77777777" w:rsidR="00EC18F2" w:rsidRDefault="00EC18F2" w:rsidP="000B55A2"/>
    <w:p w14:paraId="3B4852EA" w14:textId="60A1AE1A" w:rsidR="00EC18F2" w:rsidRDefault="00EC18F2" w:rsidP="000B55A2">
      <w:r>
        <w:t>Invalid input:</w:t>
      </w:r>
    </w:p>
    <w:p w14:paraId="294EA354" w14:textId="77777777" w:rsidR="005836EA" w:rsidRDefault="005836EA" w:rsidP="000B55A2"/>
    <w:p w14:paraId="235AE7D0" w14:textId="7D607C3F" w:rsidR="00200902" w:rsidRDefault="00B302B9" w:rsidP="000B55A2">
      <w:r w:rsidRPr="00B302B9">
        <w:drawing>
          <wp:inline distT="0" distB="0" distL="0" distR="0" wp14:anchorId="798B6D20" wp14:editId="41F8680C">
            <wp:extent cx="5727700" cy="28143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14320"/>
                    </a:xfrm>
                    <a:prstGeom prst="rect">
                      <a:avLst/>
                    </a:prstGeom>
                  </pic:spPr>
                </pic:pic>
              </a:graphicData>
            </a:graphic>
          </wp:inline>
        </w:drawing>
      </w:r>
    </w:p>
    <w:p w14:paraId="717BCCCF" w14:textId="77777777" w:rsidR="00200902" w:rsidRDefault="00200902" w:rsidP="000B55A2"/>
    <w:p w14:paraId="356D0E85" w14:textId="77777777" w:rsidR="00200902" w:rsidRDefault="00200902" w:rsidP="000B55A2"/>
    <w:p w14:paraId="35A10625" w14:textId="7D758617" w:rsidR="00EC18F2" w:rsidRDefault="00EC18F2" w:rsidP="000B55A2">
      <w:r>
        <w:t>Invalid output:</w:t>
      </w:r>
    </w:p>
    <w:p w14:paraId="48DC9393" w14:textId="77777777" w:rsidR="005836EA" w:rsidRDefault="005836EA" w:rsidP="000B55A2"/>
    <w:p w14:paraId="33D2DEC2" w14:textId="7D8DB7DB" w:rsidR="00200902" w:rsidRDefault="00EC18F2" w:rsidP="000B55A2">
      <w:r w:rsidRPr="00EC18F2">
        <w:drawing>
          <wp:inline distT="0" distB="0" distL="0" distR="0" wp14:anchorId="40D33B01" wp14:editId="3649C3DB">
            <wp:extent cx="5727700" cy="282829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28290"/>
                    </a:xfrm>
                    <a:prstGeom prst="rect">
                      <a:avLst/>
                    </a:prstGeom>
                  </pic:spPr>
                </pic:pic>
              </a:graphicData>
            </a:graphic>
          </wp:inline>
        </w:drawing>
      </w:r>
    </w:p>
    <w:p w14:paraId="3BB8752B" w14:textId="77777777" w:rsidR="00200902" w:rsidRDefault="00200902" w:rsidP="000B55A2"/>
    <w:p w14:paraId="2E73D168" w14:textId="77777777" w:rsidR="00200902" w:rsidRDefault="00200902" w:rsidP="000B55A2"/>
    <w:p w14:paraId="2C355401" w14:textId="30C20D80" w:rsidR="00200902" w:rsidRDefault="005836EA" w:rsidP="000B55A2">
      <w:r>
        <w:t>Once the user has entered information into all fields they have passed the client-side validation process. When the register button is clicked the server-side validation process begins, ensuring all fields are the correct format (for example, confirming the first and last name fields do not contain numbers.) If the information submitted does not pass the server-side validation process a messa</w:t>
      </w:r>
      <w:r w:rsidR="00F71FDE">
        <w:t>ge is presented to the user and</w:t>
      </w:r>
      <w:r w:rsidR="00C27D53">
        <w:t xml:space="preserve"> fields are re</w:t>
      </w:r>
      <w:r>
        <w:t>populated.</w:t>
      </w:r>
    </w:p>
    <w:p w14:paraId="14E4804F" w14:textId="77777777" w:rsidR="00200902" w:rsidRDefault="00200902" w:rsidP="000B55A2"/>
    <w:p w14:paraId="1D1B174A" w14:textId="77777777" w:rsidR="00200902" w:rsidRDefault="00200902" w:rsidP="000B55A2"/>
    <w:p w14:paraId="33593B63" w14:textId="77777777" w:rsidR="00200902" w:rsidRDefault="00200902" w:rsidP="000B55A2"/>
    <w:p w14:paraId="2EB035A8" w14:textId="77777777" w:rsidR="00200902" w:rsidRDefault="00200902" w:rsidP="000B55A2"/>
    <w:p w14:paraId="16ABB814" w14:textId="6A62A6E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2c. Logging in as an existing user</w:t>
      </w:r>
    </w:p>
    <w:p w14:paraId="54C18592" w14:textId="77777777" w:rsidR="000B55A2" w:rsidRDefault="000B55A2" w:rsidP="000B55A2"/>
    <w:p w14:paraId="414189C9" w14:textId="77777777" w:rsidR="00273405" w:rsidRDefault="00273405" w:rsidP="000B55A2"/>
    <w:p w14:paraId="0A4FB37B" w14:textId="124CA554" w:rsidR="00273405" w:rsidRDefault="00273405" w:rsidP="000B55A2">
      <w:r>
        <w:t>Valid input:</w:t>
      </w:r>
    </w:p>
    <w:p w14:paraId="516A60E7" w14:textId="77777777" w:rsidR="00273405" w:rsidRDefault="00273405" w:rsidP="000B55A2"/>
    <w:p w14:paraId="79144F10" w14:textId="3185509A" w:rsidR="00273405" w:rsidRDefault="00273405" w:rsidP="000B55A2">
      <w:r w:rsidRPr="00273405">
        <w:drawing>
          <wp:inline distT="0" distB="0" distL="0" distR="0" wp14:anchorId="6272013B" wp14:editId="030711C6">
            <wp:extent cx="5727700" cy="282829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28290"/>
                    </a:xfrm>
                    <a:prstGeom prst="rect">
                      <a:avLst/>
                    </a:prstGeom>
                  </pic:spPr>
                </pic:pic>
              </a:graphicData>
            </a:graphic>
          </wp:inline>
        </w:drawing>
      </w:r>
    </w:p>
    <w:p w14:paraId="1B2A0E27" w14:textId="77777777" w:rsidR="00273405" w:rsidRDefault="00273405" w:rsidP="000B55A2"/>
    <w:p w14:paraId="376DB307" w14:textId="77777777" w:rsidR="00273405" w:rsidRDefault="00273405" w:rsidP="000B55A2"/>
    <w:p w14:paraId="06BCC182" w14:textId="125848EF" w:rsidR="00211410" w:rsidRDefault="00211410" w:rsidP="000B55A2">
      <w:r>
        <w:t>Valid output:</w:t>
      </w:r>
    </w:p>
    <w:p w14:paraId="0679EA9D" w14:textId="77777777" w:rsidR="00273405" w:rsidRDefault="00273405" w:rsidP="000B55A2"/>
    <w:p w14:paraId="0E2A3F10" w14:textId="7B327FF1" w:rsidR="00273405" w:rsidRDefault="00211410" w:rsidP="000B55A2">
      <w:r w:rsidRPr="00211410">
        <w:drawing>
          <wp:inline distT="0" distB="0" distL="0" distR="0" wp14:anchorId="5B632EC5" wp14:editId="088C3AE9">
            <wp:extent cx="5727700" cy="28194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819400"/>
                    </a:xfrm>
                    <a:prstGeom prst="rect">
                      <a:avLst/>
                    </a:prstGeom>
                  </pic:spPr>
                </pic:pic>
              </a:graphicData>
            </a:graphic>
          </wp:inline>
        </w:drawing>
      </w:r>
    </w:p>
    <w:p w14:paraId="05C1FADE" w14:textId="77777777" w:rsidR="00273405" w:rsidRDefault="00273405" w:rsidP="000B55A2"/>
    <w:p w14:paraId="7DC1D702" w14:textId="77777777" w:rsidR="00273405" w:rsidRDefault="00273405" w:rsidP="000B55A2"/>
    <w:p w14:paraId="2A650558" w14:textId="0EDC06BF" w:rsidR="00273405" w:rsidRDefault="00211410" w:rsidP="000B55A2">
      <w:r>
        <w:t xml:space="preserve">When a user successfully logs in </w:t>
      </w:r>
      <w:r w:rsidR="00C27D53">
        <w:t>they are re</w:t>
      </w:r>
      <w:r>
        <w:t>directed to the home page and the navigation bar ‘Register’ and ‘Login’ buttons change to a single ‘Logout’ button.</w:t>
      </w:r>
    </w:p>
    <w:p w14:paraId="008AD0D9" w14:textId="77777777" w:rsidR="00273405" w:rsidRDefault="00273405" w:rsidP="000B55A2"/>
    <w:p w14:paraId="687ABA12" w14:textId="77777777" w:rsidR="00273405" w:rsidRDefault="00273405" w:rsidP="000B55A2"/>
    <w:p w14:paraId="474128F2" w14:textId="77777777" w:rsidR="00273405" w:rsidRDefault="00273405" w:rsidP="000B55A2"/>
    <w:p w14:paraId="66F91CEF" w14:textId="60AE5740" w:rsidR="00BD28F4" w:rsidRDefault="00BD28F4" w:rsidP="000B55A2">
      <w:r>
        <w:t xml:space="preserve">Invalid input: </w:t>
      </w:r>
    </w:p>
    <w:p w14:paraId="7DD7F3BB" w14:textId="77777777" w:rsidR="00BD28F4" w:rsidRDefault="00BD28F4" w:rsidP="000B55A2"/>
    <w:p w14:paraId="29CC9A24" w14:textId="418AA660" w:rsidR="00273405" w:rsidRDefault="00BD28F4" w:rsidP="000B55A2">
      <w:r w:rsidRPr="00BD28F4">
        <w:drawing>
          <wp:inline distT="0" distB="0" distL="0" distR="0" wp14:anchorId="7F1D9679" wp14:editId="238CADED">
            <wp:extent cx="5727700" cy="282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28290"/>
                    </a:xfrm>
                    <a:prstGeom prst="rect">
                      <a:avLst/>
                    </a:prstGeom>
                  </pic:spPr>
                </pic:pic>
              </a:graphicData>
            </a:graphic>
          </wp:inline>
        </w:drawing>
      </w:r>
    </w:p>
    <w:p w14:paraId="294222D5" w14:textId="77777777" w:rsidR="00273405" w:rsidRDefault="00273405" w:rsidP="000B55A2"/>
    <w:p w14:paraId="693F115B" w14:textId="77777777" w:rsidR="00273405" w:rsidRDefault="00273405" w:rsidP="000B55A2"/>
    <w:p w14:paraId="1B561815" w14:textId="377C3470" w:rsidR="00BD28F4" w:rsidRDefault="00BD28F4" w:rsidP="000B55A2">
      <w:r>
        <w:t>Invalid output:</w:t>
      </w:r>
    </w:p>
    <w:p w14:paraId="3389B0F1" w14:textId="77777777" w:rsidR="00273405" w:rsidRDefault="00273405" w:rsidP="000B55A2"/>
    <w:p w14:paraId="4455E212" w14:textId="22543041" w:rsidR="00273405" w:rsidRDefault="00BD28F4" w:rsidP="000B55A2">
      <w:r w:rsidRPr="00BD28F4">
        <w:drawing>
          <wp:inline distT="0" distB="0" distL="0" distR="0" wp14:anchorId="12CBE849" wp14:editId="530816E6">
            <wp:extent cx="5727700" cy="28371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37180"/>
                    </a:xfrm>
                    <a:prstGeom prst="rect">
                      <a:avLst/>
                    </a:prstGeom>
                  </pic:spPr>
                </pic:pic>
              </a:graphicData>
            </a:graphic>
          </wp:inline>
        </w:drawing>
      </w:r>
    </w:p>
    <w:p w14:paraId="2DCEA22F" w14:textId="77777777" w:rsidR="00273405" w:rsidRDefault="00273405" w:rsidP="000B55A2"/>
    <w:p w14:paraId="6B30B026" w14:textId="77777777" w:rsidR="00273405" w:rsidRDefault="00273405" w:rsidP="000B55A2"/>
    <w:p w14:paraId="45E2A228" w14:textId="5F17684B" w:rsidR="00273405" w:rsidRDefault="00BD28F4" w:rsidP="000B55A2">
      <w:r>
        <w:t>If a user att</w:t>
      </w:r>
      <w:bookmarkStart w:id="0" w:name="_GoBack"/>
      <w:bookmarkEnd w:id="0"/>
      <w:r>
        <w:t>empts to log in with an incorrect password the above message is presented and the username</w:t>
      </w:r>
      <w:r w:rsidR="00C27D53">
        <w:t xml:space="preserve"> field is re</w:t>
      </w:r>
      <w:r>
        <w:t>populated.</w:t>
      </w:r>
    </w:p>
    <w:p w14:paraId="2273B838" w14:textId="77777777" w:rsidR="00273405" w:rsidRDefault="00273405" w:rsidP="000B55A2"/>
    <w:p w14:paraId="4C6EEE19" w14:textId="77777777" w:rsidR="00273405" w:rsidRDefault="00273405" w:rsidP="000B55A2"/>
    <w:p w14:paraId="56B0FFEF" w14:textId="77777777" w:rsidR="00273405" w:rsidRDefault="00273405" w:rsidP="000B55A2"/>
    <w:p w14:paraId="5F575F45" w14:textId="77777777" w:rsidR="00273405" w:rsidRDefault="00273405" w:rsidP="000B55A2"/>
    <w:p w14:paraId="35EEC60A" w14:textId="77777777" w:rsidR="00273405" w:rsidRDefault="00273405" w:rsidP="000B55A2"/>
    <w:p w14:paraId="24303DA9" w14:textId="77777777" w:rsidR="00273405" w:rsidRDefault="00273405" w:rsidP="000B55A2"/>
    <w:p w14:paraId="46003799" w14:textId="77777777" w:rsidR="000B55A2" w:rsidRDefault="000B55A2" w:rsidP="000B55A2"/>
    <w:p w14:paraId="6E8EF95A" w14:textId="3E2A0298"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2d. Logging out</w:t>
      </w:r>
    </w:p>
    <w:p w14:paraId="7E00E65B" w14:textId="77777777" w:rsidR="000B55A2" w:rsidRDefault="000B55A2" w:rsidP="000B55A2"/>
    <w:p w14:paraId="1161C353" w14:textId="77777777" w:rsidR="000B55A2" w:rsidRDefault="000B55A2" w:rsidP="000B55A2"/>
    <w:p w14:paraId="03922A39" w14:textId="0DF1F37E" w:rsidR="000B55A2" w:rsidRDefault="00C37A4B" w:rsidP="000B55A2">
      <w:r>
        <w:t>Valid input:</w:t>
      </w:r>
    </w:p>
    <w:p w14:paraId="28D852EC" w14:textId="77777777" w:rsidR="00C37A4B" w:rsidRDefault="00C37A4B" w:rsidP="000B55A2"/>
    <w:p w14:paraId="1616CE64" w14:textId="5296868C" w:rsidR="00C37A4B" w:rsidRDefault="00325FCF" w:rsidP="000B55A2">
      <w:r w:rsidRPr="00325FCF">
        <w:drawing>
          <wp:inline distT="0" distB="0" distL="0" distR="0" wp14:anchorId="73B49833" wp14:editId="0BC3C480">
            <wp:extent cx="5727700" cy="282384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23845"/>
                    </a:xfrm>
                    <a:prstGeom prst="rect">
                      <a:avLst/>
                    </a:prstGeom>
                  </pic:spPr>
                </pic:pic>
              </a:graphicData>
            </a:graphic>
          </wp:inline>
        </w:drawing>
      </w:r>
    </w:p>
    <w:p w14:paraId="196A753F" w14:textId="77777777" w:rsidR="000B55A2" w:rsidRDefault="000B55A2" w:rsidP="000B55A2"/>
    <w:p w14:paraId="14A64590" w14:textId="77777777" w:rsidR="00C37A4B" w:rsidRDefault="00C37A4B" w:rsidP="000B55A2"/>
    <w:p w14:paraId="49C771BD" w14:textId="705624F5" w:rsidR="00C37A4B" w:rsidRDefault="00325FCF" w:rsidP="000B55A2">
      <w:r>
        <w:t>Valid output:</w:t>
      </w:r>
    </w:p>
    <w:p w14:paraId="036343FE" w14:textId="77777777" w:rsidR="00C37A4B" w:rsidRDefault="00C37A4B" w:rsidP="000B55A2"/>
    <w:p w14:paraId="12342312" w14:textId="564E586A" w:rsidR="00C37A4B" w:rsidRDefault="00325FCF" w:rsidP="000B55A2">
      <w:r w:rsidRPr="00325FCF">
        <w:drawing>
          <wp:inline distT="0" distB="0" distL="0" distR="0" wp14:anchorId="16A2C4FC" wp14:editId="60D6FE25">
            <wp:extent cx="5727700" cy="282384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75321B10" w14:textId="77777777" w:rsidR="00C37A4B" w:rsidRDefault="00C37A4B" w:rsidP="000B55A2"/>
    <w:p w14:paraId="1E45377D" w14:textId="77777777" w:rsidR="00C37A4B" w:rsidRDefault="00C37A4B" w:rsidP="000B55A2"/>
    <w:p w14:paraId="606E87DB" w14:textId="42BE0774" w:rsidR="00C37A4B" w:rsidRDefault="00325FCF" w:rsidP="000B55A2">
      <w:r>
        <w:t xml:space="preserve">The ‘Logout’ button is visible to the user on every page once they are logged in. When clicked, the user is logged </w:t>
      </w:r>
      <w:r w:rsidR="00C27D53">
        <w:t>out and re</w:t>
      </w:r>
      <w:r>
        <w:t>directed to the Login page.</w:t>
      </w:r>
    </w:p>
    <w:p w14:paraId="0B5EC769" w14:textId="77777777" w:rsidR="00C37A4B" w:rsidRDefault="00C37A4B" w:rsidP="000B55A2"/>
    <w:p w14:paraId="4E14BB5E" w14:textId="77777777" w:rsidR="00C37A4B" w:rsidRDefault="00C37A4B" w:rsidP="000B55A2"/>
    <w:p w14:paraId="3BC5A85A" w14:textId="77777777" w:rsidR="00C37A4B" w:rsidRDefault="00C37A4B" w:rsidP="000B55A2"/>
    <w:p w14:paraId="14FE80BE" w14:textId="56FF8611"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2e. Adding a review</w:t>
      </w:r>
    </w:p>
    <w:p w14:paraId="029DB6EB" w14:textId="77777777" w:rsidR="000B55A2" w:rsidRDefault="000B55A2" w:rsidP="000B55A2"/>
    <w:p w14:paraId="59C20964" w14:textId="77777777" w:rsidR="000B55A2" w:rsidRDefault="000B55A2" w:rsidP="000B55A2"/>
    <w:p w14:paraId="1295DFC3" w14:textId="77777777" w:rsidR="00BB7CBC" w:rsidRDefault="00BB7CBC" w:rsidP="000B55A2"/>
    <w:p w14:paraId="1AB5F144" w14:textId="77777777" w:rsidR="00BB7CBC" w:rsidRDefault="00BB7CBC" w:rsidP="000B55A2"/>
    <w:p w14:paraId="50F584BC" w14:textId="77777777" w:rsidR="00BB7CBC" w:rsidRDefault="00BB7CBC" w:rsidP="000B55A2"/>
    <w:p w14:paraId="75F201A0" w14:textId="77777777" w:rsidR="00BB7CBC" w:rsidRDefault="00BB7CBC" w:rsidP="000B55A2"/>
    <w:p w14:paraId="60355574" w14:textId="77777777" w:rsidR="00BB7CBC" w:rsidRDefault="00BB7CBC" w:rsidP="000B55A2"/>
    <w:p w14:paraId="791C2691" w14:textId="77777777" w:rsidR="00BB7CBC" w:rsidRDefault="00BB7CBC" w:rsidP="000B55A2"/>
    <w:p w14:paraId="48008A4D" w14:textId="77777777" w:rsidR="00BB7CBC" w:rsidRDefault="00BB7CBC" w:rsidP="000B55A2"/>
    <w:p w14:paraId="57C68F1A" w14:textId="77777777" w:rsidR="00BB7CBC" w:rsidRDefault="00BB7CBC" w:rsidP="000B55A2"/>
    <w:p w14:paraId="776CBE32" w14:textId="77777777" w:rsidR="00BB7CBC" w:rsidRDefault="00BB7CBC" w:rsidP="000B55A2"/>
    <w:p w14:paraId="21C977A1" w14:textId="77777777" w:rsidR="00BB7CBC" w:rsidRDefault="00BB7CBC" w:rsidP="000B55A2"/>
    <w:p w14:paraId="48FF31E1" w14:textId="77777777" w:rsidR="00BB7CBC" w:rsidRDefault="00BB7CBC" w:rsidP="000B55A2"/>
    <w:p w14:paraId="01296F24" w14:textId="77777777" w:rsidR="00BB7CBC" w:rsidRDefault="00BB7CBC" w:rsidP="000B55A2"/>
    <w:p w14:paraId="2D9968DC" w14:textId="77777777" w:rsidR="00BB7CBC" w:rsidRDefault="00BB7CBC" w:rsidP="000B55A2"/>
    <w:p w14:paraId="71587CE9" w14:textId="77777777" w:rsidR="00BB7CBC" w:rsidRDefault="00BB7CBC" w:rsidP="000B55A2"/>
    <w:p w14:paraId="6ABCFCCD" w14:textId="77777777" w:rsidR="00BB7CBC" w:rsidRDefault="00BB7CBC" w:rsidP="000B55A2"/>
    <w:p w14:paraId="6F3B3A55" w14:textId="77777777" w:rsidR="00BB7CBC" w:rsidRDefault="00BB7CBC" w:rsidP="000B55A2"/>
    <w:p w14:paraId="4E39C45E" w14:textId="77777777" w:rsidR="00BB7CBC" w:rsidRDefault="00BB7CBC" w:rsidP="000B55A2"/>
    <w:p w14:paraId="192F1CCC" w14:textId="77777777" w:rsidR="00BB7CBC" w:rsidRDefault="00BB7CBC" w:rsidP="000B55A2"/>
    <w:p w14:paraId="3F707EFF" w14:textId="77777777" w:rsidR="00BB7CBC" w:rsidRDefault="00BB7CBC" w:rsidP="000B55A2"/>
    <w:p w14:paraId="59C4E203" w14:textId="77777777" w:rsidR="00BB7CBC" w:rsidRDefault="00BB7CBC" w:rsidP="000B55A2"/>
    <w:p w14:paraId="711F8413" w14:textId="77777777" w:rsidR="00BB7CBC" w:rsidRDefault="00BB7CBC" w:rsidP="000B55A2"/>
    <w:p w14:paraId="611AB7D3" w14:textId="77777777" w:rsidR="00BB7CBC" w:rsidRDefault="00BB7CBC" w:rsidP="000B55A2"/>
    <w:p w14:paraId="590AFB48" w14:textId="77777777" w:rsidR="00BB7CBC" w:rsidRDefault="00BB7CBC" w:rsidP="000B55A2"/>
    <w:p w14:paraId="1556ED00" w14:textId="77777777" w:rsidR="00BB7CBC" w:rsidRDefault="00BB7CBC" w:rsidP="000B55A2"/>
    <w:p w14:paraId="42CEC56F" w14:textId="77777777" w:rsidR="00BB7CBC" w:rsidRDefault="00BB7CBC" w:rsidP="000B55A2"/>
    <w:p w14:paraId="11790227" w14:textId="77777777" w:rsidR="00BB7CBC" w:rsidRDefault="00BB7CBC" w:rsidP="000B55A2"/>
    <w:p w14:paraId="6A5448F0" w14:textId="77777777" w:rsidR="00BB7CBC" w:rsidRDefault="00BB7CBC" w:rsidP="000B55A2"/>
    <w:p w14:paraId="3E7F16EC" w14:textId="77777777" w:rsidR="00BB7CBC" w:rsidRDefault="00BB7CBC" w:rsidP="000B55A2"/>
    <w:p w14:paraId="2C9F3F9E" w14:textId="77777777" w:rsidR="00BB7CBC" w:rsidRDefault="00BB7CBC" w:rsidP="000B55A2"/>
    <w:p w14:paraId="745848BE" w14:textId="77777777" w:rsidR="00BB7CBC" w:rsidRDefault="00BB7CBC" w:rsidP="000B55A2"/>
    <w:p w14:paraId="79EB91A3" w14:textId="77777777" w:rsidR="00BB7CBC" w:rsidRDefault="00BB7CBC" w:rsidP="000B55A2"/>
    <w:p w14:paraId="5D3F1AB7" w14:textId="77777777" w:rsidR="00BB7CBC" w:rsidRDefault="00BB7CBC" w:rsidP="000B55A2"/>
    <w:p w14:paraId="58F0CC19" w14:textId="77777777" w:rsidR="00BB7CBC" w:rsidRDefault="00BB7CBC" w:rsidP="000B55A2"/>
    <w:p w14:paraId="28D2D152" w14:textId="77777777" w:rsidR="00BB7CBC" w:rsidRDefault="00BB7CBC" w:rsidP="000B55A2"/>
    <w:p w14:paraId="3AB50264" w14:textId="77777777" w:rsidR="00BB7CBC" w:rsidRDefault="00BB7CBC" w:rsidP="000B55A2"/>
    <w:p w14:paraId="4D299ABB" w14:textId="77777777" w:rsidR="00BB7CBC" w:rsidRDefault="00BB7CBC" w:rsidP="000B55A2"/>
    <w:p w14:paraId="5021E10F" w14:textId="77777777" w:rsidR="00BB7CBC" w:rsidRDefault="00BB7CBC" w:rsidP="000B55A2"/>
    <w:p w14:paraId="3EC3D038" w14:textId="77777777" w:rsidR="00BB7CBC" w:rsidRDefault="00BB7CBC" w:rsidP="000B55A2"/>
    <w:p w14:paraId="7917D107" w14:textId="77777777" w:rsidR="00BB7CBC" w:rsidRDefault="00BB7CBC" w:rsidP="000B55A2"/>
    <w:p w14:paraId="21BAEDD5" w14:textId="77777777" w:rsidR="00BB7CBC" w:rsidRDefault="00BB7CBC" w:rsidP="000B55A2"/>
    <w:p w14:paraId="1B42DAA0" w14:textId="77777777" w:rsidR="00BB7CBC" w:rsidRDefault="00BB7CBC" w:rsidP="000B55A2"/>
    <w:p w14:paraId="4FED481A" w14:textId="77777777" w:rsidR="00C37A4B" w:rsidRDefault="00C37A4B" w:rsidP="000B55A2"/>
    <w:p w14:paraId="5CF3EBB4" w14:textId="77777777" w:rsidR="00C37A4B" w:rsidRDefault="00C37A4B" w:rsidP="000B55A2"/>
    <w:p w14:paraId="09B2529D" w14:textId="5E43B60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2f. Searching for an item that exists in the database</w:t>
      </w:r>
    </w:p>
    <w:p w14:paraId="1917F7DA" w14:textId="77777777" w:rsidR="000B55A2" w:rsidRDefault="000B55A2" w:rsidP="000B55A2"/>
    <w:p w14:paraId="03EF2D87" w14:textId="77777777" w:rsidR="000B55A2" w:rsidRDefault="000B55A2" w:rsidP="000B55A2"/>
    <w:p w14:paraId="478C1D1E" w14:textId="7C839459" w:rsidR="000B55A2" w:rsidRDefault="00D00BE6" w:rsidP="000B55A2">
      <w:r>
        <w:t>Valid input:</w:t>
      </w:r>
    </w:p>
    <w:p w14:paraId="1DAC77FB" w14:textId="77777777" w:rsidR="00D00BE6" w:rsidRDefault="00D00BE6" w:rsidP="000B55A2"/>
    <w:p w14:paraId="5EDF1510" w14:textId="7B7F1E75" w:rsidR="00D00BE6" w:rsidRDefault="00D00BE6" w:rsidP="000B55A2">
      <w:r w:rsidRPr="00D00BE6">
        <w:drawing>
          <wp:inline distT="0" distB="0" distL="0" distR="0" wp14:anchorId="56C06F88" wp14:editId="589B64EE">
            <wp:extent cx="5727700" cy="282829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28290"/>
                    </a:xfrm>
                    <a:prstGeom prst="rect">
                      <a:avLst/>
                    </a:prstGeom>
                  </pic:spPr>
                </pic:pic>
              </a:graphicData>
            </a:graphic>
          </wp:inline>
        </w:drawing>
      </w:r>
    </w:p>
    <w:p w14:paraId="06A32EF3" w14:textId="77777777" w:rsidR="00F42E83" w:rsidRDefault="00F42E83" w:rsidP="000B55A2"/>
    <w:p w14:paraId="3D4CCD29" w14:textId="77777777" w:rsidR="00F42E83" w:rsidRDefault="00F42E83" w:rsidP="000B55A2"/>
    <w:p w14:paraId="4667702A" w14:textId="25A4F2E9" w:rsidR="00F42E83" w:rsidRDefault="00904CB2" w:rsidP="000B55A2">
      <w:r>
        <w:t>Valid output:</w:t>
      </w:r>
    </w:p>
    <w:p w14:paraId="0946E609" w14:textId="77777777" w:rsidR="00F42E83" w:rsidRDefault="00F42E83" w:rsidP="000B55A2"/>
    <w:p w14:paraId="7FF39486" w14:textId="0745514B" w:rsidR="00F42E83" w:rsidRDefault="00A60C91" w:rsidP="000B55A2">
      <w:r w:rsidRPr="00A60C91">
        <w:drawing>
          <wp:inline distT="0" distB="0" distL="0" distR="0" wp14:anchorId="094C6F42" wp14:editId="6C071E13">
            <wp:extent cx="5727700" cy="282829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28290"/>
                    </a:xfrm>
                    <a:prstGeom prst="rect">
                      <a:avLst/>
                    </a:prstGeom>
                  </pic:spPr>
                </pic:pic>
              </a:graphicData>
            </a:graphic>
          </wp:inline>
        </w:drawing>
      </w:r>
    </w:p>
    <w:p w14:paraId="3E95CDCB" w14:textId="77777777" w:rsidR="00F42E83" w:rsidRDefault="00F42E83" w:rsidP="000B55A2"/>
    <w:p w14:paraId="1404BAFE" w14:textId="77777777" w:rsidR="00F42E83" w:rsidRDefault="00F42E83" w:rsidP="000B55A2"/>
    <w:p w14:paraId="14865860" w14:textId="5426EFEA" w:rsidR="00F42E83" w:rsidRDefault="00A60C91" w:rsidP="000B55A2">
      <w:r>
        <w:t>A user can search for parks by name or suburb on the search page. Once the search but</w:t>
      </w:r>
      <w:r w:rsidR="00F01141">
        <w:t>ton is clicked they are then re</w:t>
      </w:r>
      <w:r>
        <w:t>directed to the results page where all of the results from the search are displayed.</w:t>
      </w:r>
    </w:p>
    <w:p w14:paraId="00F913E6" w14:textId="77777777" w:rsidR="00F42E83" w:rsidRDefault="00F42E83" w:rsidP="000B55A2"/>
    <w:p w14:paraId="6E7D1ACB" w14:textId="77777777" w:rsidR="00F42E83" w:rsidRDefault="00F42E83" w:rsidP="000B55A2"/>
    <w:p w14:paraId="5079DF73" w14:textId="24851722" w:rsidR="00F42E83" w:rsidRDefault="00A60C91" w:rsidP="000B55A2">
      <w:r>
        <w:t>Invalid input:</w:t>
      </w:r>
    </w:p>
    <w:p w14:paraId="6E7E0DF9" w14:textId="77777777" w:rsidR="00F42E83" w:rsidRDefault="00F42E83" w:rsidP="000B55A2"/>
    <w:p w14:paraId="74EB096F" w14:textId="625D1601" w:rsidR="00F42E83" w:rsidRDefault="00AE792E" w:rsidP="000B55A2">
      <w:r w:rsidRPr="00AE792E">
        <w:drawing>
          <wp:inline distT="0" distB="0" distL="0" distR="0" wp14:anchorId="28220E17" wp14:editId="4F0E1D61">
            <wp:extent cx="5727700" cy="2832735"/>
            <wp:effectExtent l="0" t="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832735"/>
                    </a:xfrm>
                    <a:prstGeom prst="rect">
                      <a:avLst/>
                    </a:prstGeom>
                  </pic:spPr>
                </pic:pic>
              </a:graphicData>
            </a:graphic>
          </wp:inline>
        </w:drawing>
      </w:r>
    </w:p>
    <w:p w14:paraId="77D5CA74" w14:textId="77777777" w:rsidR="00F42E83" w:rsidRDefault="00F42E83" w:rsidP="000B55A2"/>
    <w:p w14:paraId="5FC4A9F7" w14:textId="77777777" w:rsidR="00F42E83" w:rsidRDefault="00F42E83" w:rsidP="000B55A2"/>
    <w:p w14:paraId="16B9633E" w14:textId="6B89E34F" w:rsidR="00F42E83" w:rsidRDefault="00AE792E" w:rsidP="000B55A2">
      <w:r>
        <w:t>Invalid output:</w:t>
      </w:r>
    </w:p>
    <w:p w14:paraId="6120F453" w14:textId="77777777" w:rsidR="00F42E83" w:rsidRDefault="00F42E83" w:rsidP="000B55A2"/>
    <w:p w14:paraId="4849F3D6" w14:textId="2419B3D2" w:rsidR="00F42E83" w:rsidRDefault="00AE792E" w:rsidP="000B55A2">
      <w:r w:rsidRPr="00AE792E">
        <w:drawing>
          <wp:inline distT="0" distB="0" distL="0" distR="0" wp14:anchorId="091432FE" wp14:editId="58A122D2">
            <wp:extent cx="5727700" cy="2832735"/>
            <wp:effectExtent l="0" t="0" r="1270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832735"/>
                    </a:xfrm>
                    <a:prstGeom prst="rect">
                      <a:avLst/>
                    </a:prstGeom>
                  </pic:spPr>
                </pic:pic>
              </a:graphicData>
            </a:graphic>
          </wp:inline>
        </w:drawing>
      </w:r>
    </w:p>
    <w:p w14:paraId="581C30DB" w14:textId="77777777" w:rsidR="00F42E83" w:rsidRDefault="00F42E83" w:rsidP="000B55A2"/>
    <w:p w14:paraId="4C8B32C6" w14:textId="77777777" w:rsidR="00F42E83" w:rsidRDefault="00F42E83" w:rsidP="000B55A2"/>
    <w:p w14:paraId="1327C161" w14:textId="2454EB92" w:rsidR="00F42E83" w:rsidRDefault="00AE792E" w:rsidP="000B55A2">
      <w:r>
        <w:t xml:space="preserve">If the user attempts to </w:t>
      </w:r>
      <w:r w:rsidR="005639DE">
        <w:t>search usin</w:t>
      </w:r>
      <w:r w:rsidR="00DE7A28">
        <w:t>g an invalid input, they are re</w:t>
      </w:r>
      <w:r w:rsidR="005639DE">
        <w:t xml:space="preserve">directed to the </w:t>
      </w:r>
      <w:r w:rsidR="00DE678C">
        <w:t>results page where the above message is displayed.</w:t>
      </w:r>
    </w:p>
    <w:p w14:paraId="77326BD8" w14:textId="77777777" w:rsidR="00F42E83" w:rsidRDefault="00F42E83" w:rsidP="000B55A2"/>
    <w:p w14:paraId="646033DB" w14:textId="77777777" w:rsidR="00F42E83" w:rsidRDefault="00F42E83" w:rsidP="000B55A2"/>
    <w:p w14:paraId="59B23219" w14:textId="77777777" w:rsidR="00F42E83" w:rsidRDefault="00F42E83" w:rsidP="000B55A2"/>
    <w:p w14:paraId="2438C53F" w14:textId="77777777" w:rsidR="00F42E83" w:rsidRDefault="00F42E83" w:rsidP="000B55A2"/>
    <w:p w14:paraId="30F3C566" w14:textId="77777777" w:rsidR="00F42E83" w:rsidRDefault="00F42E83" w:rsidP="000B55A2"/>
    <w:p w14:paraId="12E8A6C9" w14:textId="77777777" w:rsidR="00F42E83" w:rsidRDefault="00F42E83" w:rsidP="000B55A2"/>
    <w:p w14:paraId="6545E735" w14:textId="77777777" w:rsidR="000B55A2" w:rsidRDefault="000B55A2" w:rsidP="000B55A2"/>
    <w:p w14:paraId="0072854A" w14:textId="29D9E2FD" w:rsidR="000B55A2" w:rsidRPr="000B55A2" w:rsidRDefault="000B55A2" w:rsidP="000B55A2">
      <w:pPr>
        <w:pStyle w:val="Title"/>
        <w:pBdr>
          <w:bottom w:val="single" w:sz="6" w:space="1" w:color="auto"/>
        </w:pBdr>
        <w:rPr>
          <w:color w:val="70AD47" w:themeColor="accent6"/>
          <w:sz w:val="40"/>
        </w:rPr>
      </w:pPr>
      <w:r w:rsidRPr="000B55A2">
        <w:rPr>
          <w:color w:val="70AD47" w:themeColor="accent6"/>
          <w:sz w:val="40"/>
        </w:rPr>
        <w:t>2g. Searching for an item that does not exist in the database</w:t>
      </w:r>
    </w:p>
    <w:p w14:paraId="44702B18" w14:textId="77777777" w:rsidR="000B55A2" w:rsidRDefault="000B55A2" w:rsidP="000B55A2"/>
    <w:p w14:paraId="6B4D123D" w14:textId="77777777" w:rsidR="003F6C59" w:rsidRDefault="003F6C59" w:rsidP="000B55A2"/>
    <w:p w14:paraId="06C1938B" w14:textId="4B45FCC2" w:rsidR="003F6C59" w:rsidRDefault="003F6C59" w:rsidP="000B55A2">
      <w:r>
        <w:t>Valid input:</w:t>
      </w:r>
    </w:p>
    <w:p w14:paraId="774CACC2" w14:textId="77777777" w:rsidR="00DE678C" w:rsidRDefault="00DE678C" w:rsidP="000B55A2"/>
    <w:p w14:paraId="538C8071" w14:textId="54E63146" w:rsidR="00DE678C" w:rsidRDefault="003F6C59" w:rsidP="000B55A2">
      <w:r w:rsidRPr="003F6C59">
        <w:drawing>
          <wp:inline distT="0" distB="0" distL="0" distR="0" wp14:anchorId="1DFD1CC7" wp14:editId="01E28D22">
            <wp:extent cx="5727700" cy="282829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828290"/>
                    </a:xfrm>
                    <a:prstGeom prst="rect">
                      <a:avLst/>
                    </a:prstGeom>
                  </pic:spPr>
                </pic:pic>
              </a:graphicData>
            </a:graphic>
          </wp:inline>
        </w:drawing>
      </w:r>
    </w:p>
    <w:p w14:paraId="50285387" w14:textId="77777777" w:rsidR="00DE678C" w:rsidRDefault="00DE678C" w:rsidP="000B55A2"/>
    <w:p w14:paraId="36195223" w14:textId="77777777" w:rsidR="00DE678C" w:rsidRDefault="00DE678C" w:rsidP="000B55A2"/>
    <w:p w14:paraId="0470D85E" w14:textId="3635C662" w:rsidR="00DE678C" w:rsidRDefault="00AC0209" w:rsidP="000B55A2">
      <w:r>
        <w:t>Valid output:</w:t>
      </w:r>
    </w:p>
    <w:p w14:paraId="782944D8" w14:textId="77777777" w:rsidR="00DE678C" w:rsidRDefault="00DE678C" w:rsidP="000B55A2"/>
    <w:p w14:paraId="6243033C" w14:textId="5C65CF6E" w:rsidR="00DE678C" w:rsidRDefault="00AC0209" w:rsidP="000B55A2">
      <w:r w:rsidRPr="00AC0209">
        <w:drawing>
          <wp:inline distT="0" distB="0" distL="0" distR="0" wp14:anchorId="48D38F65" wp14:editId="307E6168">
            <wp:extent cx="5727700" cy="28194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819400"/>
                    </a:xfrm>
                    <a:prstGeom prst="rect">
                      <a:avLst/>
                    </a:prstGeom>
                  </pic:spPr>
                </pic:pic>
              </a:graphicData>
            </a:graphic>
          </wp:inline>
        </w:drawing>
      </w:r>
    </w:p>
    <w:p w14:paraId="3FDFFCDF" w14:textId="77777777" w:rsidR="00DE678C" w:rsidRDefault="00DE678C" w:rsidP="000B55A2"/>
    <w:p w14:paraId="0EF4DC51" w14:textId="77777777" w:rsidR="00DE678C" w:rsidRDefault="00DE678C" w:rsidP="000B55A2"/>
    <w:p w14:paraId="62B4D914" w14:textId="23DC5130" w:rsidR="00DE678C" w:rsidRDefault="00AC0209" w:rsidP="000B55A2">
      <w:r>
        <w:t>If the user searches for a park that is n</w:t>
      </w:r>
      <w:r w:rsidR="00F113E8">
        <w:t>ot in the database, they are re</w:t>
      </w:r>
      <w:r>
        <w:t>directed to the results page and the above message is displayed.</w:t>
      </w:r>
    </w:p>
    <w:p w14:paraId="4EF8C34F" w14:textId="77777777" w:rsidR="00DE678C" w:rsidRDefault="00DE678C" w:rsidP="000B55A2"/>
    <w:p w14:paraId="38698EE2" w14:textId="77777777" w:rsidR="00DE678C" w:rsidRDefault="00DE678C" w:rsidP="000B55A2"/>
    <w:p w14:paraId="7F9FBC61" w14:textId="77777777" w:rsidR="00F14F08" w:rsidRDefault="00F14F08" w:rsidP="000B55A2"/>
    <w:p w14:paraId="7126BC4F" w14:textId="48EF29FC"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2h. Accessing an individual item page</w:t>
      </w:r>
    </w:p>
    <w:p w14:paraId="2E0AD8AA" w14:textId="77777777" w:rsidR="00F14F08" w:rsidRDefault="00F14F08" w:rsidP="000B55A2"/>
    <w:p w14:paraId="1A2A8709" w14:textId="77777777" w:rsidR="00F14F08" w:rsidRDefault="00F14F08" w:rsidP="000B55A2"/>
    <w:p w14:paraId="6C8B199E" w14:textId="1338BD30" w:rsidR="00F14F08" w:rsidRDefault="005A4335" w:rsidP="000B55A2">
      <w:r>
        <w:t>Valid input:</w:t>
      </w:r>
    </w:p>
    <w:p w14:paraId="1647E3CA" w14:textId="77777777" w:rsidR="00AC0209" w:rsidRDefault="00AC0209" w:rsidP="000B55A2"/>
    <w:p w14:paraId="5EFA886F" w14:textId="226004A3" w:rsidR="00AC0209" w:rsidRDefault="00F113E8" w:rsidP="000B55A2">
      <w:r w:rsidRPr="00F113E8">
        <w:drawing>
          <wp:inline distT="0" distB="0" distL="0" distR="0" wp14:anchorId="589EB2A9" wp14:editId="298F6DCD">
            <wp:extent cx="5727700" cy="2814320"/>
            <wp:effectExtent l="0" t="0" r="1270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14320"/>
                    </a:xfrm>
                    <a:prstGeom prst="rect">
                      <a:avLst/>
                    </a:prstGeom>
                  </pic:spPr>
                </pic:pic>
              </a:graphicData>
            </a:graphic>
          </wp:inline>
        </w:drawing>
      </w:r>
    </w:p>
    <w:p w14:paraId="4C50F22D" w14:textId="77777777" w:rsidR="00AC0209" w:rsidRDefault="00AC0209" w:rsidP="000B55A2"/>
    <w:p w14:paraId="586778BF" w14:textId="77777777" w:rsidR="00AC0209" w:rsidRDefault="00AC0209" w:rsidP="000B55A2"/>
    <w:p w14:paraId="14900D68" w14:textId="7E742384" w:rsidR="00AC0209" w:rsidRDefault="00F113E8" w:rsidP="000B55A2">
      <w:r>
        <w:t>Valid output:</w:t>
      </w:r>
    </w:p>
    <w:p w14:paraId="755F1656" w14:textId="77777777" w:rsidR="00AC0209" w:rsidRDefault="00AC0209" w:rsidP="000B55A2"/>
    <w:p w14:paraId="5BE8CCFD" w14:textId="77777777" w:rsidR="00AC0209" w:rsidRDefault="00AC0209" w:rsidP="000B55A2"/>
    <w:p w14:paraId="0D0CE78C" w14:textId="77777777" w:rsidR="00AC0209" w:rsidRDefault="00AC0209" w:rsidP="000B55A2"/>
    <w:p w14:paraId="431B8CF9" w14:textId="77777777" w:rsidR="00AC0209" w:rsidRDefault="00AC0209" w:rsidP="000B55A2"/>
    <w:p w14:paraId="12FBFF42" w14:textId="4A0A81E6" w:rsidR="00AC0209" w:rsidRDefault="00F113E8" w:rsidP="000B55A2">
      <w:r>
        <w:t xml:space="preserve">When the user clicks on a park name on the results page, they are redirected </w:t>
      </w:r>
      <w:r w:rsidR="00EF5533">
        <w:t>to the individual page for that item.</w:t>
      </w:r>
    </w:p>
    <w:p w14:paraId="687C2F70" w14:textId="77777777" w:rsidR="00AC0209" w:rsidRDefault="00AC0209" w:rsidP="000B55A2"/>
    <w:p w14:paraId="7F34B8D2" w14:textId="77777777" w:rsidR="00AC0209" w:rsidRDefault="00AC0209" w:rsidP="000B55A2"/>
    <w:p w14:paraId="24A34807" w14:textId="77777777" w:rsidR="00AC0209" w:rsidRDefault="00AC0209" w:rsidP="000B55A2"/>
    <w:p w14:paraId="270EF236" w14:textId="77777777" w:rsidR="00AC0209" w:rsidRDefault="00AC0209" w:rsidP="000B55A2"/>
    <w:p w14:paraId="036EC7E7" w14:textId="77777777" w:rsidR="00AC0209" w:rsidRDefault="00AC0209" w:rsidP="000B55A2"/>
    <w:p w14:paraId="4BF7AAEE" w14:textId="77777777" w:rsidR="00AC0209" w:rsidRDefault="00AC0209" w:rsidP="000B55A2"/>
    <w:p w14:paraId="77654745" w14:textId="77777777" w:rsidR="00AC0209" w:rsidRDefault="00AC0209" w:rsidP="000B55A2"/>
    <w:p w14:paraId="036C27F8" w14:textId="77777777" w:rsidR="00AC0209" w:rsidRDefault="00AC0209" w:rsidP="000B55A2"/>
    <w:p w14:paraId="6745F8FB" w14:textId="77777777" w:rsidR="00AC0209" w:rsidRDefault="00AC0209" w:rsidP="000B55A2"/>
    <w:p w14:paraId="026DB59D" w14:textId="77777777" w:rsidR="00AC0209" w:rsidRDefault="00AC0209" w:rsidP="000B55A2"/>
    <w:p w14:paraId="45DD0840" w14:textId="77777777" w:rsidR="00AC0209" w:rsidRDefault="00AC0209" w:rsidP="000B55A2"/>
    <w:p w14:paraId="4B924C47" w14:textId="77777777" w:rsidR="00AC0209" w:rsidRDefault="00AC0209" w:rsidP="000B55A2"/>
    <w:p w14:paraId="46852625" w14:textId="77777777" w:rsidR="00AC0209" w:rsidRDefault="00AC0209" w:rsidP="000B55A2"/>
    <w:p w14:paraId="7D1537EC" w14:textId="77777777" w:rsidR="00AC0209" w:rsidRDefault="00AC0209" w:rsidP="000B55A2"/>
    <w:p w14:paraId="320F5AD0" w14:textId="77777777" w:rsidR="00AC0209" w:rsidRDefault="00AC0209" w:rsidP="000B55A2"/>
    <w:p w14:paraId="121B9DA1" w14:textId="77777777" w:rsidR="00AC0209" w:rsidRDefault="00AC0209" w:rsidP="000B55A2"/>
    <w:p w14:paraId="2F62A8D4" w14:textId="77777777" w:rsidR="00F14F08" w:rsidRDefault="00F14F08" w:rsidP="000B55A2"/>
    <w:p w14:paraId="78559F44" w14:textId="306A31FF" w:rsidR="00F14F08" w:rsidRPr="00F14F08" w:rsidRDefault="0084678A" w:rsidP="00F14F08">
      <w:pPr>
        <w:pStyle w:val="Title"/>
        <w:pBdr>
          <w:bottom w:val="single" w:sz="6" w:space="1" w:color="auto"/>
        </w:pBdr>
        <w:rPr>
          <w:color w:val="70AD47" w:themeColor="accent6"/>
          <w:sz w:val="32"/>
        </w:rPr>
      </w:pPr>
      <w:r>
        <w:rPr>
          <w:color w:val="70AD47" w:themeColor="accent6"/>
          <w:sz w:val="32"/>
        </w:rPr>
        <w:t>2i. Attempting to use</w:t>
      </w:r>
      <w:r w:rsidR="00F14F08" w:rsidRPr="00F14F08">
        <w:rPr>
          <w:color w:val="70AD47" w:themeColor="accent6"/>
          <w:sz w:val="32"/>
        </w:rPr>
        <w:t xml:space="preserve"> a cross site scripting attack but not being successful</w:t>
      </w:r>
    </w:p>
    <w:p w14:paraId="76F38C2D" w14:textId="77777777" w:rsidR="00F14F08" w:rsidRDefault="00F14F08" w:rsidP="000B55A2"/>
    <w:p w14:paraId="4322F316" w14:textId="77777777" w:rsidR="005B06C8" w:rsidRDefault="005B06C8" w:rsidP="000B55A2"/>
    <w:p w14:paraId="2ED46065" w14:textId="49399743" w:rsidR="005B06C8" w:rsidRDefault="005B06C8" w:rsidP="000B55A2">
      <w:r>
        <w:t xml:space="preserve">Input: </w:t>
      </w:r>
    </w:p>
    <w:p w14:paraId="2482CE85" w14:textId="77777777" w:rsidR="005B06C8" w:rsidRDefault="005B06C8" w:rsidP="000B55A2"/>
    <w:p w14:paraId="5CAA0B96" w14:textId="1E0B572F" w:rsidR="00F14F08" w:rsidRDefault="005B06C8" w:rsidP="000B55A2">
      <w:r w:rsidRPr="005B06C8">
        <w:drawing>
          <wp:inline distT="0" distB="0" distL="0" distR="0" wp14:anchorId="341C7640" wp14:editId="22C78A63">
            <wp:extent cx="5727700" cy="28194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19400"/>
                    </a:xfrm>
                    <a:prstGeom prst="rect">
                      <a:avLst/>
                    </a:prstGeom>
                  </pic:spPr>
                </pic:pic>
              </a:graphicData>
            </a:graphic>
          </wp:inline>
        </w:drawing>
      </w:r>
    </w:p>
    <w:p w14:paraId="028B56EF" w14:textId="77777777" w:rsidR="00F14F08" w:rsidRDefault="00F14F08" w:rsidP="000B55A2"/>
    <w:p w14:paraId="3692AF58" w14:textId="77777777" w:rsidR="00F14F08" w:rsidRDefault="00F14F08" w:rsidP="000B55A2"/>
    <w:p w14:paraId="5C14C7FD" w14:textId="00F456BF" w:rsidR="005B06C8" w:rsidRDefault="00D27DFF" w:rsidP="000B55A2">
      <w:r>
        <w:t>Output:</w:t>
      </w:r>
    </w:p>
    <w:p w14:paraId="24490E74" w14:textId="77777777" w:rsidR="005B06C8" w:rsidRDefault="005B06C8" w:rsidP="000B55A2"/>
    <w:p w14:paraId="21BC2DF1" w14:textId="196F1D0F" w:rsidR="005B06C8" w:rsidRDefault="00D27DFF" w:rsidP="000B55A2">
      <w:r w:rsidRPr="00D27DFF">
        <w:drawing>
          <wp:inline distT="0" distB="0" distL="0" distR="0" wp14:anchorId="56BA77F4" wp14:editId="43433FA1">
            <wp:extent cx="5727700" cy="28238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23845"/>
                    </a:xfrm>
                    <a:prstGeom prst="rect">
                      <a:avLst/>
                    </a:prstGeom>
                  </pic:spPr>
                </pic:pic>
              </a:graphicData>
            </a:graphic>
          </wp:inline>
        </w:drawing>
      </w:r>
    </w:p>
    <w:p w14:paraId="4B3B3A10" w14:textId="77777777" w:rsidR="005B06C8" w:rsidRDefault="005B06C8" w:rsidP="000B55A2"/>
    <w:p w14:paraId="3A2F448A" w14:textId="4252B3E4" w:rsidR="005B06C8" w:rsidRDefault="00D27DFF" w:rsidP="000B55A2">
      <w:r>
        <w:t xml:space="preserve">As all </w:t>
      </w:r>
      <w:r w:rsidR="006F0C95">
        <w:t>input fields throughout the</w:t>
      </w:r>
      <w:r w:rsidR="008F0711">
        <w:t xml:space="preserve"> site are validated </w:t>
      </w:r>
      <w:r w:rsidR="006F0C95">
        <w:t>by both the client and the server, any attempted cross site scripting attacks are unsuccessful.</w:t>
      </w:r>
    </w:p>
    <w:p w14:paraId="42653BF9" w14:textId="77777777" w:rsidR="005B06C8" w:rsidRDefault="005B06C8" w:rsidP="000B55A2"/>
    <w:p w14:paraId="40BA9121" w14:textId="77777777" w:rsidR="005B06C8" w:rsidRDefault="005B06C8" w:rsidP="000B55A2"/>
    <w:p w14:paraId="505E7861" w14:textId="77777777" w:rsidR="005B06C8" w:rsidRDefault="005B06C8" w:rsidP="000B55A2"/>
    <w:p w14:paraId="39F9E715" w14:textId="77777777" w:rsidR="005B06C8" w:rsidRDefault="005B06C8" w:rsidP="000B55A2"/>
    <w:p w14:paraId="055E6500" w14:textId="3D943774" w:rsidR="00F14F08" w:rsidRPr="00F14F08" w:rsidRDefault="00F14F08" w:rsidP="00F14F08">
      <w:pPr>
        <w:pStyle w:val="Title"/>
        <w:pBdr>
          <w:bottom w:val="single" w:sz="6" w:space="1" w:color="auto"/>
        </w:pBdr>
        <w:rPr>
          <w:color w:val="70AD47" w:themeColor="accent6"/>
          <w:sz w:val="32"/>
        </w:rPr>
      </w:pPr>
      <w:r w:rsidRPr="00F14F08">
        <w:rPr>
          <w:color w:val="70AD47" w:themeColor="accent6"/>
          <w:sz w:val="32"/>
        </w:rPr>
        <w:t>2j. Attempting to use an SQL injection attack but not being successful</w:t>
      </w:r>
    </w:p>
    <w:p w14:paraId="345D965E" w14:textId="77777777" w:rsidR="00F14F08" w:rsidRDefault="00F14F08" w:rsidP="000B55A2"/>
    <w:p w14:paraId="7A20436A" w14:textId="77777777" w:rsidR="00F14F08" w:rsidRDefault="00F14F08" w:rsidP="000B55A2"/>
    <w:p w14:paraId="126CD9A1" w14:textId="15BB7522" w:rsidR="00535A83" w:rsidRDefault="00535A83" w:rsidP="000B55A2">
      <w:r>
        <w:t>Input:</w:t>
      </w:r>
    </w:p>
    <w:p w14:paraId="6245402A" w14:textId="77777777" w:rsidR="00535A83" w:rsidRDefault="00535A83" w:rsidP="000B55A2"/>
    <w:p w14:paraId="53896614" w14:textId="1AA12750" w:rsidR="00535A83" w:rsidRDefault="00535A83" w:rsidP="000B55A2">
      <w:r w:rsidRPr="00535A83">
        <w:drawing>
          <wp:inline distT="0" distB="0" distL="0" distR="0" wp14:anchorId="336DF504" wp14:editId="0D00A642">
            <wp:extent cx="5602224" cy="332149"/>
            <wp:effectExtent l="0" t="0" r="1143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r="53034" b="3024"/>
                    <a:stretch/>
                  </pic:blipFill>
                  <pic:spPr bwMode="auto">
                    <a:xfrm>
                      <a:off x="0" y="0"/>
                      <a:ext cx="5625908" cy="333553"/>
                    </a:xfrm>
                    <a:prstGeom prst="rect">
                      <a:avLst/>
                    </a:prstGeom>
                    <a:ln>
                      <a:noFill/>
                    </a:ln>
                    <a:extLst>
                      <a:ext uri="{53640926-AAD7-44D8-BBD7-CCE9431645EC}">
                        <a14:shadowObscured xmlns:a14="http://schemas.microsoft.com/office/drawing/2010/main"/>
                      </a:ext>
                    </a:extLst>
                  </pic:spPr>
                </pic:pic>
              </a:graphicData>
            </a:graphic>
          </wp:inline>
        </w:drawing>
      </w:r>
    </w:p>
    <w:p w14:paraId="10E66808" w14:textId="77777777" w:rsidR="00535A83" w:rsidRDefault="00535A83" w:rsidP="000B55A2"/>
    <w:p w14:paraId="1CCEA66B" w14:textId="77777777" w:rsidR="00535A83" w:rsidRDefault="00535A83" w:rsidP="000B55A2"/>
    <w:p w14:paraId="7C19C002" w14:textId="02E81733" w:rsidR="00535A83" w:rsidRDefault="00535A83" w:rsidP="000B55A2">
      <w:r>
        <w:t>Output:</w:t>
      </w:r>
    </w:p>
    <w:p w14:paraId="42C73763" w14:textId="77777777" w:rsidR="00F14F08" w:rsidRDefault="00F14F08" w:rsidP="000B55A2"/>
    <w:p w14:paraId="3ED314C4" w14:textId="5EA1D426" w:rsidR="00535A83" w:rsidRDefault="00535A83" w:rsidP="000B55A2">
      <w:r w:rsidRPr="00535A83">
        <w:drawing>
          <wp:inline distT="0" distB="0" distL="0" distR="0" wp14:anchorId="01548E26" wp14:editId="7871602C">
            <wp:extent cx="5727700" cy="282384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23845"/>
                    </a:xfrm>
                    <a:prstGeom prst="rect">
                      <a:avLst/>
                    </a:prstGeom>
                  </pic:spPr>
                </pic:pic>
              </a:graphicData>
            </a:graphic>
          </wp:inline>
        </w:drawing>
      </w:r>
    </w:p>
    <w:p w14:paraId="6FA4B0CC" w14:textId="77777777" w:rsidR="00F14F08" w:rsidRDefault="00F14F08" w:rsidP="000B55A2"/>
    <w:p w14:paraId="308360E3" w14:textId="77777777" w:rsidR="00535A83" w:rsidRDefault="00535A83" w:rsidP="000B55A2"/>
    <w:p w14:paraId="3B28A355" w14:textId="2C0AE21F" w:rsidR="00535A83" w:rsidRDefault="00535A83" w:rsidP="000B55A2">
      <w:r>
        <w:t>As all SQL statements are prepared before they are submitted, if a user attempts an SQL injection attack they will be unsucce</w:t>
      </w:r>
      <w:r w:rsidR="00F10D52">
        <w:t>s</w:t>
      </w:r>
      <w:r>
        <w:t>sful.</w:t>
      </w:r>
      <w:r w:rsidR="00F10D52">
        <w:t xml:space="preserve"> The page i</w:t>
      </w:r>
      <w:r w:rsidR="000E39F1">
        <w:t>s instead displayed as intended with placeholder images in place of any dynamically generated content.</w:t>
      </w:r>
    </w:p>
    <w:p w14:paraId="210EB691" w14:textId="77777777" w:rsidR="00535A83" w:rsidRDefault="00535A83" w:rsidP="000B55A2"/>
    <w:p w14:paraId="4C7EA57A" w14:textId="77777777" w:rsidR="00535A83" w:rsidRDefault="00535A83" w:rsidP="000B55A2"/>
    <w:p w14:paraId="319F1A21" w14:textId="77777777" w:rsidR="00535A83" w:rsidRDefault="00535A83" w:rsidP="000B55A2"/>
    <w:p w14:paraId="3FBA318A" w14:textId="77777777" w:rsidR="00535A83" w:rsidRDefault="00535A83" w:rsidP="000B55A2"/>
    <w:p w14:paraId="650B54E5" w14:textId="77777777" w:rsidR="00535A83" w:rsidRDefault="00535A83" w:rsidP="000B55A2"/>
    <w:p w14:paraId="7EC4C641" w14:textId="77777777" w:rsidR="00535A83" w:rsidRDefault="00535A83" w:rsidP="000B55A2"/>
    <w:p w14:paraId="5DF6AF7C" w14:textId="77777777" w:rsidR="00535A83" w:rsidRDefault="00535A83" w:rsidP="000B55A2"/>
    <w:p w14:paraId="5BB71C42" w14:textId="77777777" w:rsidR="00535A83" w:rsidRDefault="00535A83" w:rsidP="000B55A2"/>
    <w:p w14:paraId="1AC4059E" w14:textId="77777777" w:rsidR="00535A83" w:rsidRDefault="00535A83" w:rsidP="000B55A2"/>
    <w:p w14:paraId="6D18389E" w14:textId="77777777" w:rsidR="00535A83" w:rsidRDefault="00535A83" w:rsidP="000B55A2"/>
    <w:p w14:paraId="5540E468" w14:textId="77777777" w:rsidR="00535A83" w:rsidRDefault="00535A83" w:rsidP="000B55A2"/>
    <w:p w14:paraId="35874FE9" w14:textId="77777777" w:rsidR="00535A83" w:rsidRDefault="00535A83" w:rsidP="000B55A2"/>
    <w:p w14:paraId="2311673A" w14:textId="77777777" w:rsidR="00535A83" w:rsidRDefault="00535A83" w:rsidP="000B55A2"/>
    <w:p w14:paraId="6DB1DDC8" w14:textId="77777777" w:rsidR="00535A83" w:rsidRDefault="00535A83" w:rsidP="000B55A2"/>
    <w:p w14:paraId="5B9626F5" w14:textId="77777777" w:rsidR="00535A83" w:rsidRDefault="00535A83" w:rsidP="000B55A2"/>
    <w:p w14:paraId="7BDFEC1A" w14:textId="77777777" w:rsidR="00535A83" w:rsidRDefault="00535A83" w:rsidP="000B55A2"/>
    <w:p w14:paraId="7BEBD604" w14:textId="22FFA53E"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2k. Unregistered user not being able to log in</w:t>
      </w:r>
    </w:p>
    <w:p w14:paraId="1C1F682A" w14:textId="77777777" w:rsidR="00F14F08" w:rsidRDefault="00F14F08" w:rsidP="000B55A2"/>
    <w:p w14:paraId="4472F25F" w14:textId="77777777" w:rsidR="00F14F08" w:rsidRDefault="00F14F08" w:rsidP="000B55A2"/>
    <w:p w14:paraId="08C8FEDB" w14:textId="5AB0102F" w:rsidR="00F14F08" w:rsidRDefault="002769A0" w:rsidP="000B55A2">
      <w:r>
        <w:t>Input:</w:t>
      </w:r>
    </w:p>
    <w:p w14:paraId="21E5D0F5" w14:textId="77777777" w:rsidR="00F14F08" w:rsidRDefault="00F14F08" w:rsidP="000B55A2"/>
    <w:p w14:paraId="38918638" w14:textId="195C6ACB" w:rsidR="000E39F1" w:rsidRDefault="005536B9" w:rsidP="000B55A2">
      <w:r w:rsidRPr="005536B9">
        <w:drawing>
          <wp:inline distT="0" distB="0" distL="0" distR="0" wp14:anchorId="0979AE0A" wp14:editId="558EB955">
            <wp:extent cx="5727700" cy="28194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19400"/>
                    </a:xfrm>
                    <a:prstGeom prst="rect">
                      <a:avLst/>
                    </a:prstGeom>
                  </pic:spPr>
                </pic:pic>
              </a:graphicData>
            </a:graphic>
          </wp:inline>
        </w:drawing>
      </w:r>
    </w:p>
    <w:p w14:paraId="41D6ECB5" w14:textId="77777777" w:rsidR="000E39F1" w:rsidRDefault="000E39F1" w:rsidP="000B55A2"/>
    <w:p w14:paraId="6D43B7D7" w14:textId="77777777" w:rsidR="000E39F1" w:rsidRDefault="000E39F1" w:rsidP="000B55A2"/>
    <w:p w14:paraId="59F09602" w14:textId="512B7139" w:rsidR="000E39F1" w:rsidRDefault="005536B9" w:rsidP="000B55A2">
      <w:r>
        <w:t>Output:</w:t>
      </w:r>
    </w:p>
    <w:p w14:paraId="5F68C3C6" w14:textId="77777777" w:rsidR="005536B9" w:rsidRDefault="005536B9" w:rsidP="000B55A2"/>
    <w:p w14:paraId="0AA37FF0" w14:textId="79178798" w:rsidR="005536B9" w:rsidRDefault="005536B9" w:rsidP="000B55A2">
      <w:r w:rsidRPr="005536B9">
        <w:drawing>
          <wp:inline distT="0" distB="0" distL="0" distR="0" wp14:anchorId="16B9BEB8" wp14:editId="45FB0A91">
            <wp:extent cx="5727700" cy="28371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837180"/>
                    </a:xfrm>
                    <a:prstGeom prst="rect">
                      <a:avLst/>
                    </a:prstGeom>
                  </pic:spPr>
                </pic:pic>
              </a:graphicData>
            </a:graphic>
          </wp:inline>
        </w:drawing>
      </w:r>
    </w:p>
    <w:p w14:paraId="7DB7C1EF" w14:textId="77777777" w:rsidR="000E39F1" w:rsidRDefault="000E39F1" w:rsidP="000B55A2"/>
    <w:p w14:paraId="0D97EDA8" w14:textId="77777777" w:rsidR="000E39F1" w:rsidRDefault="000E39F1" w:rsidP="000B55A2"/>
    <w:p w14:paraId="1884F504" w14:textId="54319CBE" w:rsidR="000E39F1" w:rsidRDefault="005536B9" w:rsidP="000B55A2">
      <w:r>
        <w:t>If a user attempts to login to ParkFindr using credentials that have not previously been registered, they are presented with the above message and the email field is repopulated.</w:t>
      </w:r>
    </w:p>
    <w:p w14:paraId="3FB849A9" w14:textId="77777777" w:rsidR="000E39F1" w:rsidRDefault="000E39F1" w:rsidP="000B55A2"/>
    <w:p w14:paraId="1BEE9C82" w14:textId="77777777" w:rsidR="000E39F1" w:rsidRDefault="000E39F1" w:rsidP="000B55A2"/>
    <w:p w14:paraId="0AEEF0C7" w14:textId="77777777" w:rsidR="000E39F1" w:rsidRDefault="000E39F1" w:rsidP="000B55A2"/>
    <w:p w14:paraId="4A98494D" w14:textId="6E904B4D" w:rsidR="00F14F08" w:rsidRPr="000B55A2" w:rsidRDefault="002D4B20" w:rsidP="00F14F08">
      <w:pPr>
        <w:pStyle w:val="Title"/>
        <w:pBdr>
          <w:bottom w:val="single" w:sz="6" w:space="1" w:color="auto"/>
        </w:pBdr>
        <w:rPr>
          <w:color w:val="70AD47" w:themeColor="accent6"/>
          <w:sz w:val="40"/>
        </w:rPr>
      </w:pPr>
      <w:r>
        <w:rPr>
          <w:color w:val="70AD47" w:themeColor="accent6"/>
          <w:sz w:val="40"/>
        </w:rPr>
        <w:t>2l</w:t>
      </w:r>
      <w:r w:rsidR="00F14F08" w:rsidRPr="000B55A2">
        <w:rPr>
          <w:color w:val="70AD47" w:themeColor="accent6"/>
          <w:sz w:val="40"/>
        </w:rPr>
        <w:t xml:space="preserve">. </w:t>
      </w:r>
      <w:r w:rsidR="00457313">
        <w:rPr>
          <w:color w:val="70AD47" w:themeColor="accent6"/>
          <w:sz w:val="40"/>
        </w:rPr>
        <w:t>Operating gracefully in multiple resolutions</w:t>
      </w:r>
    </w:p>
    <w:p w14:paraId="088DFFBA" w14:textId="77777777" w:rsidR="00F14F08" w:rsidRDefault="00F14F08" w:rsidP="000B55A2"/>
    <w:p w14:paraId="7F8C81E4" w14:textId="77777777" w:rsidR="002D4B20" w:rsidRDefault="002D4B20" w:rsidP="000B55A2"/>
    <w:p w14:paraId="4C5FFF57" w14:textId="11200E18" w:rsidR="002D4B20" w:rsidRDefault="00457313" w:rsidP="000B55A2">
      <w:r>
        <w:t>Desktop:</w:t>
      </w:r>
    </w:p>
    <w:p w14:paraId="19D37BA8" w14:textId="77777777" w:rsidR="002D4B20" w:rsidRDefault="002D4B20" w:rsidP="000B55A2"/>
    <w:p w14:paraId="30A5B2EC" w14:textId="162BD53B" w:rsidR="00457313" w:rsidRDefault="00457313" w:rsidP="000B55A2">
      <w:r w:rsidRPr="00457313">
        <w:drawing>
          <wp:inline distT="0" distB="0" distL="0" distR="0" wp14:anchorId="2AA0046A" wp14:editId="7A65EED4">
            <wp:extent cx="5727700" cy="28371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5FCDDB94" w14:textId="77777777" w:rsidR="00457313" w:rsidRDefault="00457313" w:rsidP="000B55A2"/>
    <w:p w14:paraId="776DA06B" w14:textId="77777777" w:rsidR="00457313" w:rsidRDefault="00457313" w:rsidP="000B55A2"/>
    <w:p w14:paraId="43B0190A" w14:textId="74251FFA" w:rsidR="00457313" w:rsidRDefault="00457313" w:rsidP="000B55A2">
      <w:r>
        <w:t>Tablet:</w:t>
      </w:r>
      <w:r>
        <w:tab/>
      </w:r>
      <w:r>
        <w:tab/>
      </w:r>
      <w:r>
        <w:tab/>
      </w:r>
      <w:r>
        <w:tab/>
      </w:r>
      <w:r>
        <w:tab/>
      </w:r>
      <w:r>
        <w:tab/>
      </w:r>
      <w:r>
        <w:tab/>
      </w:r>
      <w:r>
        <w:tab/>
        <w:t xml:space="preserve">         Mobile:</w:t>
      </w:r>
    </w:p>
    <w:p w14:paraId="55BD6B53" w14:textId="77777777" w:rsidR="00457313" w:rsidRDefault="00457313" w:rsidP="000B55A2"/>
    <w:p w14:paraId="5ECB2F0F" w14:textId="6290BDB2" w:rsidR="00457313" w:rsidRDefault="00457313" w:rsidP="000B55A2">
      <w:r w:rsidRPr="00457313">
        <w:drawing>
          <wp:inline distT="0" distB="0" distL="0" distR="0" wp14:anchorId="0895F3B1" wp14:editId="279C2446">
            <wp:extent cx="3730067" cy="2628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0067" cy="2628000"/>
                    </a:xfrm>
                    <a:prstGeom prst="rect">
                      <a:avLst/>
                    </a:prstGeom>
                  </pic:spPr>
                </pic:pic>
              </a:graphicData>
            </a:graphic>
          </wp:inline>
        </w:drawing>
      </w:r>
      <w:r w:rsidRPr="00457313">
        <w:rPr>
          <w:noProof/>
          <w:lang w:eastAsia="en-GB"/>
        </w:rPr>
        <w:t xml:space="preserve"> </w:t>
      </w:r>
      <w:r>
        <w:rPr>
          <w:noProof/>
          <w:lang w:eastAsia="en-GB"/>
        </w:rPr>
        <w:t xml:space="preserve">     </w:t>
      </w:r>
      <w:r w:rsidR="00077469" w:rsidRPr="00077469">
        <w:rPr>
          <w:noProof/>
          <w:lang w:eastAsia="en-GB"/>
        </w:rPr>
        <w:drawing>
          <wp:inline distT="0" distB="0" distL="0" distR="0" wp14:anchorId="65CA4CF3" wp14:editId="3F4E1D9F">
            <wp:extent cx="1772760" cy="26280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2760" cy="2628000"/>
                    </a:xfrm>
                    <a:prstGeom prst="rect">
                      <a:avLst/>
                    </a:prstGeom>
                  </pic:spPr>
                </pic:pic>
              </a:graphicData>
            </a:graphic>
          </wp:inline>
        </w:drawing>
      </w:r>
    </w:p>
    <w:p w14:paraId="33D93F79" w14:textId="77777777" w:rsidR="00457313" w:rsidRDefault="00457313" w:rsidP="000B55A2"/>
    <w:p w14:paraId="3064C373" w14:textId="77777777" w:rsidR="00457313" w:rsidRDefault="00457313" w:rsidP="000B55A2"/>
    <w:p w14:paraId="24AAD8FD" w14:textId="7F978615" w:rsidR="00457313" w:rsidRDefault="00457313" w:rsidP="000B55A2">
      <w:r>
        <w:t>ParkFindr is a dynamic page with the vast majority of elements styled with CSS using percentage-based values instead of fixed-size values. As a result, the site remains usable at a variety of resolutions.</w:t>
      </w:r>
    </w:p>
    <w:p w14:paraId="49531CF4" w14:textId="77777777" w:rsidR="00457313" w:rsidRDefault="00457313" w:rsidP="000B55A2"/>
    <w:p w14:paraId="148A9B94" w14:textId="77777777" w:rsidR="00457313" w:rsidRDefault="00457313" w:rsidP="000B55A2"/>
    <w:p w14:paraId="36E1D7C9" w14:textId="77777777" w:rsidR="00457313" w:rsidRDefault="00457313" w:rsidP="000B55A2"/>
    <w:p w14:paraId="489DB620" w14:textId="5856CC50" w:rsidR="002D4B20" w:rsidRPr="000B55A2" w:rsidRDefault="002D4B20" w:rsidP="002D4B20">
      <w:pPr>
        <w:pStyle w:val="Title"/>
        <w:pBdr>
          <w:bottom w:val="single" w:sz="6" w:space="1" w:color="auto"/>
        </w:pBdr>
        <w:rPr>
          <w:color w:val="70AD47" w:themeColor="accent6"/>
          <w:sz w:val="40"/>
        </w:rPr>
      </w:pPr>
      <w:r>
        <w:rPr>
          <w:color w:val="70AD47" w:themeColor="accent6"/>
          <w:sz w:val="40"/>
        </w:rPr>
        <w:t>2m</w:t>
      </w:r>
      <w:r w:rsidRPr="000B55A2">
        <w:rPr>
          <w:color w:val="70AD47" w:themeColor="accent6"/>
          <w:sz w:val="40"/>
        </w:rPr>
        <w:t xml:space="preserve">. </w:t>
      </w:r>
      <w:r>
        <w:rPr>
          <w:color w:val="70AD47" w:themeColor="accent6"/>
          <w:sz w:val="40"/>
        </w:rPr>
        <w:t>SQL query</w:t>
      </w:r>
    </w:p>
    <w:p w14:paraId="613BA7B5" w14:textId="77777777" w:rsidR="002D4B20" w:rsidRDefault="002D4B20" w:rsidP="000B55A2"/>
    <w:p w14:paraId="3E4F403E" w14:textId="77777777" w:rsidR="008F6E28" w:rsidRDefault="008F6E28" w:rsidP="000B55A2"/>
    <w:p w14:paraId="34A5B560" w14:textId="5C976A12" w:rsidR="00EE1D30" w:rsidRDefault="00EE1D30" w:rsidP="000B55A2">
      <w:r>
        <w:t xml:space="preserve">Query 1: </w:t>
      </w:r>
    </w:p>
    <w:p w14:paraId="542BE450" w14:textId="77777777" w:rsidR="00EE1D30" w:rsidRDefault="00EE1D30" w:rsidP="000B55A2"/>
    <w:p w14:paraId="42F635D7" w14:textId="5B88BD22" w:rsidR="008F6E28" w:rsidRDefault="00EE1D30" w:rsidP="000B55A2">
      <w:r w:rsidRPr="00EE1D30">
        <w:drawing>
          <wp:inline distT="0" distB="0" distL="0" distR="0" wp14:anchorId="2E0B16CD" wp14:editId="3B89E868">
            <wp:extent cx="5727700" cy="733425"/>
            <wp:effectExtent l="0" t="0" r="1270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733425"/>
                    </a:xfrm>
                    <a:prstGeom prst="rect">
                      <a:avLst/>
                    </a:prstGeom>
                  </pic:spPr>
                </pic:pic>
              </a:graphicData>
            </a:graphic>
          </wp:inline>
        </w:drawing>
      </w:r>
    </w:p>
    <w:p w14:paraId="7A7C483A" w14:textId="77777777" w:rsidR="008F6E28" w:rsidRDefault="008F6E28" w:rsidP="000B55A2"/>
    <w:p w14:paraId="0CEBD215" w14:textId="55041381" w:rsidR="008F6E28" w:rsidRDefault="00EE1D30" w:rsidP="000B55A2">
      <w:r>
        <w:t>An SQL query located in the ‘</w:t>
      </w:r>
      <w:r w:rsidR="00641077">
        <w:t>includes/</w:t>
      </w:r>
      <w:r>
        <w:t>login.inc’ file used to retrieve user data for a user when logging in.</w:t>
      </w:r>
    </w:p>
    <w:p w14:paraId="4DE73097" w14:textId="77777777" w:rsidR="008F6E28" w:rsidRDefault="008F6E28" w:rsidP="000B55A2"/>
    <w:p w14:paraId="393FFD34" w14:textId="77777777" w:rsidR="008F6E28" w:rsidRDefault="008F6E28" w:rsidP="000B55A2"/>
    <w:p w14:paraId="66E18064" w14:textId="559E376B" w:rsidR="008F6E28" w:rsidRDefault="00EE1D30" w:rsidP="000B55A2">
      <w:r>
        <w:t>Query 2:</w:t>
      </w:r>
    </w:p>
    <w:p w14:paraId="7407679F" w14:textId="77777777" w:rsidR="008F6E28" w:rsidRDefault="008F6E28" w:rsidP="000B55A2"/>
    <w:p w14:paraId="5B1F4329" w14:textId="7F7B319E" w:rsidR="008F6E28" w:rsidRDefault="00032ED7" w:rsidP="000B55A2">
      <w:r w:rsidRPr="00032ED7">
        <w:drawing>
          <wp:inline distT="0" distB="0" distL="0" distR="0" wp14:anchorId="342B7103" wp14:editId="794808DB">
            <wp:extent cx="5727700" cy="150114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501140"/>
                    </a:xfrm>
                    <a:prstGeom prst="rect">
                      <a:avLst/>
                    </a:prstGeom>
                  </pic:spPr>
                </pic:pic>
              </a:graphicData>
            </a:graphic>
          </wp:inline>
        </w:drawing>
      </w:r>
    </w:p>
    <w:p w14:paraId="5960543C" w14:textId="77777777" w:rsidR="008F6E28" w:rsidRDefault="008F6E28" w:rsidP="000B55A2"/>
    <w:p w14:paraId="5F8C618E" w14:textId="48ED8D9D" w:rsidR="008F6E28" w:rsidRDefault="00641077" w:rsidP="000B55A2">
      <w:r>
        <w:t>An SQL query located in the ‘includes/register.inc’ file that checks to see if the credentials submitted have already previously been registered. If so, a message is presented to the user.</w:t>
      </w:r>
    </w:p>
    <w:p w14:paraId="278763AC" w14:textId="77777777" w:rsidR="008F6E28" w:rsidRDefault="008F6E28" w:rsidP="000B55A2"/>
    <w:p w14:paraId="10078438" w14:textId="77777777" w:rsidR="008F6E28" w:rsidRDefault="008F6E28" w:rsidP="000B55A2"/>
    <w:p w14:paraId="0B681DCE" w14:textId="77777777" w:rsidR="008F6E28" w:rsidRDefault="008F6E28" w:rsidP="000B55A2"/>
    <w:p w14:paraId="344C29EC" w14:textId="77777777" w:rsidR="008F6E28" w:rsidRDefault="008F6E28" w:rsidP="000B55A2"/>
    <w:p w14:paraId="68F12483" w14:textId="77777777" w:rsidR="008F6E28" w:rsidRDefault="008F6E28" w:rsidP="000B55A2"/>
    <w:p w14:paraId="0612B75F" w14:textId="77777777" w:rsidR="008F6E28" w:rsidRDefault="008F6E28" w:rsidP="000B55A2"/>
    <w:p w14:paraId="17115BB4" w14:textId="77777777" w:rsidR="008F6E28" w:rsidRDefault="008F6E28" w:rsidP="000B55A2"/>
    <w:p w14:paraId="0FF7D7F8" w14:textId="77777777" w:rsidR="008F6E28" w:rsidRDefault="008F6E28" w:rsidP="000B55A2"/>
    <w:p w14:paraId="3224F4D3" w14:textId="77777777" w:rsidR="008F6E28" w:rsidRDefault="008F6E28" w:rsidP="000B55A2"/>
    <w:p w14:paraId="4ED1112D" w14:textId="77777777" w:rsidR="008F6E28" w:rsidRDefault="008F6E28" w:rsidP="000B55A2"/>
    <w:p w14:paraId="458CD2F9" w14:textId="77777777" w:rsidR="008F6E28" w:rsidRDefault="008F6E28" w:rsidP="000B55A2"/>
    <w:p w14:paraId="46867C50" w14:textId="77777777" w:rsidR="008F6E28" w:rsidRDefault="008F6E28" w:rsidP="000B55A2"/>
    <w:p w14:paraId="305BEB72" w14:textId="77777777" w:rsidR="008F6E28" w:rsidRDefault="008F6E28" w:rsidP="000B55A2"/>
    <w:p w14:paraId="51643AD9" w14:textId="77777777" w:rsidR="008F6E28" w:rsidRDefault="008F6E28" w:rsidP="000B55A2"/>
    <w:p w14:paraId="0D3266C9" w14:textId="77777777" w:rsidR="008F6E28" w:rsidRDefault="008F6E28" w:rsidP="000B55A2"/>
    <w:p w14:paraId="619DD93A" w14:textId="77777777" w:rsidR="008F6E28" w:rsidRDefault="008F6E28" w:rsidP="000B55A2"/>
    <w:p w14:paraId="7FA36659" w14:textId="77777777" w:rsidR="008F6E28" w:rsidRDefault="008F6E28" w:rsidP="000B55A2"/>
    <w:p w14:paraId="561323C8" w14:textId="77777777" w:rsidR="002D4B20" w:rsidRDefault="002D4B20" w:rsidP="000B55A2"/>
    <w:p w14:paraId="28A913F2" w14:textId="48735150" w:rsidR="002D4B20" w:rsidRPr="000B55A2" w:rsidRDefault="002D4B20" w:rsidP="002D4B20">
      <w:pPr>
        <w:pStyle w:val="Title"/>
        <w:pBdr>
          <w:bottom w:val="single" w:sz="6" w:space="1" w:color="auto"/>
        </w:pBdr>
        <w:rPr>
          <w:color w:val="70AD47" w:themeColor="accent6"/>
          <w:sz w:val="40"/>
        </w:rPr>
      </w:pPr>
      <w:r>
        <w:rPr>
          <w:color w:val="70AD47" w:themeColor="accent6"/>
          <w:sz w:val="40"/>
        </w:rPr>
        <w:t>2n</w:t>
      </w:r>
      <w:r w:rsidRPr="000B55A2">
        <w:rPr>
          <w:color w:val="70AD47" w:themeColor="accent6"/>
          <w:sz w:val="40"/>
        </w:rPr>
        <w:t xml:space="preserve">. </w:t>
      </w:r>
      <w:r>
        <w:rPr>
          <w:color w:val="70AD47" w:themeColor="accent6"/>
          <w:sz w:val="40"/>
        </w:rPr>
        <w:t xml:space="preserve">Results page map </w:t>
      </w:r>
    </w:p>
    <w:p w14:paraId="37508FCA" w14:textId="77777777" w:rsidR="002D4B20" w:rsidRDefault="002D4B20" w:rsidP="000B55A2"/>
    <w:p w14:paraId="0B034840" w14:textId="77777777" w:rsidR="002D4B20" w:rsidRDefault="002D4B20" w:rsidP="000B55A2"/>
    <w:p w14:paraId="17F77F17" w14:textId="77777777" w:rsidR="002D4B20" w:rsidRDefault="002D4B20" w:rsidP="000B55A2"/>
    <w:p w14:paraId="0CD365E8" w14:textId="77777777" w:rsidR="002D4B20" w:rsidRDefault="002D4B20" w:rsidP="000B55A2"/>
    <w:p w14:paraId="07217AB1" w14:textId="4E3893F0" w:rsidR="002D4B20" w:rsidRPr="000B55A2" w:rsidRDefault="002D4B20" w:rsidP="002D4B20">
      <w:pPr>
        <w:pStyle w:val="Title"/>
        <w:pBdr>
          <w:bottom w:val="single" w:sz="6" w:space="1" w:color="auto"/>
        </w:pBdr>
        <w:rPr>
          <w:color w:val="70AD47" w:themeColor="accent6"/>
          <w:sz w:val="40"/>
        </w:rPr>
      </w:pPr>
      <w:r>
        <w:rPr>
          <w:color w:val="70AD47" w:themeColor="accent6"/>
          <w:sz w:val="40"/>
        </w:rPr>
        <w:t>2o</w:t>
      </w:r>
      <w:r w:rsidRPr="000B55A2">
        <w:rPr>
          <w:color w:val="70AD47" w:themeColor="accent6"/>
          <w:sz w:val="40"/>
        </w:rPr>
        <w:t xml:space="preserve">. </w:t>
      </w:r>
      <w:r>
        <w:rPr>
          <w:color w:val="70AD47" w:themeColor="accent6"/>
          <w:sz w:val="40"/>
        </w:rPr>
        <w:t>Individual item page map</w:t>
      </w:r>
    </w:p>
    <w:p w14:paraId="24F932E0" w14:textId="77777777" w:rsidR="002D4B20" w:rsidRDefault="002D4B20" w:rsidP="000B55A2"/>
    <w:p w14:paraId="6B904523" w14:textId="77777777" w:rsidR="002D4B20" w:rsidRDefault="002D4B20" w:rsidP="000B55A2"/>
    <w:p w14:paraId="18B93F96" w14:textId="77777777" w:rsidR="002D4B20" w:rsidRDefault="002D4B20" w:rsidP="000B55A2"/>
    <w:p w14:paraId="15C91850" w14:textId="77777777" w:rsidR="002D4B20" w:rsidRDefault="002D4B20" w:rsidP="000B55A2"/>
    <w:p w14:paraId="1A3680E1" w14:textId="36263B0D" w:rsidR="002D4B20" w:rsidRPr="000B55A2" w:rsidRDefault="002D4B20" w:rsidP="002D4B20">
      <w:pPr>
        <w:pStyle w:val="Title"/>
        <w:pBdr>
          <w:bottom w:val="single" w:sz="6" w:space="1" w:color="auto"/>
        </w:pBdr>
        <w:rPr>
          <w:color w:val="70AD47" w:themeColor="accent6"/>
          <w:sz w:val="40"/>
        </w:rPr>
      </w:pPr>
      <w:r>
        <w:rPr>
          <w:color w:val="70AD47" w:themeColor="accent6"/>
          <w:sz w:val="40"/>
        </w:rPr>
        <w:t>2p</w:t>
      </w:r>
      <w:r w:rsidRPr="000B55A2">
        <w:rPr>
          <w:color w:val="70AD47" w:themeColor="accent6"/>
          <w:sz w:val="40"/>
        </w:rPr>
        <w:t xml:space="preserve">. </w:t>
      </w:r>
      <w:r>
        <w:rPr>
          <w:color w:val="70AD47" w:themeColor="accent6"/>
          <w:sz w:val="40"/>
        </w:rPr>
        <w:t>Valid geographic microdata</w:t>
      </w:r>
    </w:p>
    <w:p w14:paraId="5EB67F17" w14:textId="77777777" w:rsidR="002D4B20" w:rsidRDefault="002D4B20" w:rsidP="000B55A2"/>
    <w:p w14:paraId="1FAB4C37" w14:textId="77777777" w:rsidR="002D4B20" w:rsidRDefault="002D4B20" w:rsidP="000B55A2"/>
    <w:p w14:paraId="0997A895" w14:textId="77777777" w:rsidR="002D4B20" w:rsidRDefault="002D4B20" w:rsidP="000B55A2"/>
    <w:p w14:paraId="1A2B245D" w14:textId="77777777" w:rsidR="002D4B20" w:rsidRDefault="002D4B20" w:rsidP="000B55A2"/>
    <w:p w14:paraId="29FED04A" w14:textId="73B4211C" w:rsidR="002D4B20" w:rsidRPr="000B55A2" w:rsidRDefault="002D4B20" w:rsidP="002D4B20">
      <w:pPr>
        <w:pStyle w:val="Title"/>
        <w:pBdr>
          <w:bottom w:val="single" w:sz="6" w:space="1" w:color="auto"/>
        </w:pBdr>
        <w:rPr>
          <w:color w:val="70AD47" w:themeColor="accent6"/>
          <w:sz w:val="40"/>
        </w:rPr>
      </w:pPr>
      <w:r>
        <w:rPr>
          <w:color w:val="70AD47" w:themeColor="accent6"/>
          <w:sz w:val="40"/>
        </w:rPr>
        <w:t>2q</w:t>
      </w:r>
      <w:r w:rsidRPr="000B55A2">
        <w:rPr>
          <w:color w:val="70AD47" w:themeColor="accent6"/>
          <w:sz w:val="40"/>
        </w:rPr>
        <w:t xml:space="preserve">. </w:t>
      </w:r>
      <w:r>
        <w:rPr>
          <w:color w:val="70AD47" w:themeColor="accent6"/>
          <w:sz w:val="40"/>
        </w:rPr>
        <w:t>Valid microdata</w:t>
      </w:r>
    </w:p>
    <w:p w14:paraId="041EBB29" w14:textId="77777777" w:rsidR="002D4B20" w:rsidRDefault="002D4B20" w:rsidP="000B55A2"/>
    <w:p w14:paraId="606722A2" w14:textId="77777777" w:rsidR="002D4B20" w:rsidRDefault="002D4B20" w:rsidP="000B55A2"/>
    <w:p w14:paraId="6FA89D9B" w14:textId="77777777" w:rsidR="002D4B20" w:rsidRDefault="002D4B20" w:rsidP="000B55A2"/>
    <w:p w14:paraId="32B32DB5" w14:textId="77777777" w:rsidR="002D4B20" w:rsidRDefault="002D4B20" w:rsidP="000B55A2"/>
    <w:p w14:paraId="111EE78D" w14:textId="54A7A317" w:rsidR="002D4B20" w:rsidRPr="000B55A2" w:rsidRDefault="002D4B20" w:rsidP="002D4B20">
      <w:pPr>
        <w:pStyle w:val="Title"/>
        <w:pBdr>
          <w:bottom w:val="single" w:sz="6" w:space="1" w:color="auto"/>
        </w:pBdr>
        <w:rPr>
          <w:color w:val="70AD47" w:themeColor="accent6"/>
          <w:sz w:val="40"/>
        </w:rPr>
      </w:pPr>
      <w:r>
        <w:rPr>
          <w:color w:val="70AD47" w:themeColor="accent6"/>
          <w:sz w:val="40"/>
        </w:rPr>
        <w:t>3</w:t>
      </w:r>
      <w:r w:rsidRPr="000B55A2">
        <w:rPr>
          <w:color w:val="70AD47" w:themeColor="accent6"/>
          <w:sz w:val="40"/>
        </w:rPr>
        <w:t xml:space="preserve">. </w:t>
      </w:r>
      <w:r>
        <w:rPr>
          <w:color w:val="70AD47" w:themeColor="accent6"/>
          <w:sz w:val="40"/>
        </w:rPr>
        <w:t>Web Design Principles</w:t>
      </w:r>
    </w:p>
    <w:p w14:paraId="1EED4FE6" w14:textId="77777777" w:rsidR="002D4B20" w:rsidRDefault="002D4B20" w:rsidP="000B55A2"/>
    <w:p w14:paraId="62D846E0" w14:textId="77777777" w:rsidR="008E0726" w:rsidRPr="000B55A2" w:rsidRDefault="008E0726" w:rsidP="000B55A2"/>
    <w:sectPr w:rsidR="008E0726" w:rsidRPr="000B55A2" w:rsidSect="0074297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15506A" w14:textId="77777777" w:rsidR="004515E8" w:rsidRDefault="004515E8" w:rsidP="000B55A2">
      <w:r>
        <w:separator/>
      </w:r>
    </w:p>
  </w:endnote>
  <w:endnote w:type="continuationSeparator" w:id="0">
    <w:p w14:paraId="302AFE76" w14:textId="77777777" w:rsidR="004515E8" w:rsidRDefault="004515E8" w:rsidP="000B5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8FCDF" w14:textId="77777777" w:rsidR="004515E8" w:rsidRDefault="004515E8" w:rsidP="000B55A2">
      <w:r>
        <w:separator/>
      </w:r>
    </w:p>
  </w:footnote>
  <w:footnote w:type="continuationSeparator" w:id="0">
    <w:p w14:paraId="529D6B21" w14:textId="77777777" w:rsidR="004515E8" w:rsidRDefault="004515E8" w:rsidP="000B55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979"/>
    <w:rsid w:val="00032ED7"/>
    <w:rsid w:val="00077469"/>
    <w:rsid w:val="000B55A2"/>
    <w:rsid w:val="000E39F1"/>
    <w:rsid w:val="0016686B"/>
    <w:rsid w:val="00200902"/>
    <w:rsid w:val="00211410"/>
    <w:rsid w:val="00273405"/>
    <w:rsid w:val="002769A0"/>
    <w:rsid w:val="002D4B20"/>
    <w:rsid w:val="00325FCF"/>
    <w:rsid w:val="003323E0"/>
    <w:rsid w:val="003E196F"/>
    <w:rsid w:val="003F6C59"/>
    <w:rsid w:val="004515E8"/>
    <w:rsid w:val="00457313"/>
    <w:rsid w:val="004E0083"/>
    <w:rsid w:val="00535A83"/>
    <w:rsid w:val="005536B9"/>
    <w:rsid w:val="005639DE"/>
    <w:rsid w:val="005836EA"/>
    <w:rsid w:val="005A4335"/>
    <w:rsid w:val="005B06C8"/>
    <w:rsid w:val="005F1351"/>
    <w:rsid w:val="00641077"/>
    <w:rsid w:val="006F0C95"/>
    <w:rsid w:val="007308B4"/>
    <w:rsid w:val="00742979"/>
    <w:rsid w:val="0084678A"/>
    <w:rsid w:val="008C490A"/>
    <w:rsid w:val="008E0726"/>
    <w:rsid w:val="008E48EE"/>
    <w:rsid w:val="008E501B"/>
    <w:rsid w:val="008F0711"/>
    <w:rsid w:val="008F6E28"/>
    <w:rsid w:val="00904CB2"/>
    <w:rsid w:val="009148A6"/>
    <w:rsid w:val="00936036"/>
    <w:rsid w:val="00A60C91"/>
    <w:rsid w:val="00A722EC"/>
    <w:rsid w:val="00AC0209"/>
    <w:rsid w:val="00AE792E"/>
    <w:rsid w:val="00B302B9"/>
    <w:rsid w:val="00BB7CBC"/>
    <w:rsid w:val="00BD28F4"/>
    <w:rsid w:val="00C27D53"/>
    <w:rsid w:val="00C37A4B"/>
    <w:rsid w:val="00C5461A"/>
    <w:rsid w:val="00CA53A2"/>
    <w:rsid w:val="00D00BE6"/>
    <w:rsid w:val="00D126E6"/>
    <w:rsid w:val="00D27DFF"/>
    <w:rsid w:val="00DE678C"/>
    <w:rsid w:val="00DE7A28"/>
    <w:rsid w:val="00E94B32"/>
    <w:rsid w:val="00EC18F2"/>
    <w:rsid w:val="00EE1D30"/>
    <w:rsid w:val="00EF5533"/>
    <w:rsid w:val="00F01141"/>
    <w:rsid w:val="00F10D52"/>
    <w:rsid w:val="00F113E8"/>
    <w:rsid w:val="00F14F08"/>
    <w:rsid w:val="00F42E83"/>
    <w:rsid w:val="00F71FDE"/>
    <w:rsid w:val="00FF4872"/>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56A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55A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42979"/>
    <w:rPr>
      <w:rFonts w:eastAsiaTheme="minorEastAsia"/>
      <w:sz w:val="22"/>
      <w:szCs w:val="22"/>
      <w:lang w:val="en-US" w:eastAsia="zh-CN"/>
    </w:rPr>
  </w:style>
  <w:style w:type="character" w:customStyle="1" w:styleId="NoSpacingChar">
    <w:name w:val="No Spacing Char"/>
    <w:basedOn w:val="DefaultParagraphFont"/>
    <w:link w:val="NoSpacing"/>
    <w:uiPriority w:val="1"/>
    <w:rsid w:val="00742979"/>
    <w:rPr>
      <w:rFonts w:eastAsiaTheme="minorEastAsia"/>
      <w:sz w:val="22"/>
      <w:szCs w:val="22"/>
      <w:lang w:val="en-US" w:eastAsia="zh-CN"/>
    </w:rPr>
  </w:style>
  <w:style w:type="character" w:customStyle="1" w:styleId="Heading1Char">
    <w:name w:val="Heading 1 Char"/>
    <w:basedOn w:val="DefaultParagraphFont"/>
    <w:link w:val="Heading1"/>
    <w:uiPriority w:val="9"/>
    <w:rsid w:val="000B55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B55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5A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B55A2"/>
    <w:pPr>
      <w:tabs>
        <w:tab w:val="center" w:pos="4513"/>
        <w:tab w:val="right" w:pos="9026"/>
      </w:tabs>
    </w:pPr>
  </w:style>
  <w:style w:type="character" w:customStyle="1" w:styleId="HeaderChar">
    <w:name w:val="Header Char"/>
    <w:basedOn w:val="DefaultParagraphFont"/>
    <w:link w:val="Header"/>
    <w:uiPriority w:val="99"/>
    <w:rsid w:val="000B55A2"/>
  </w:style>
  <w:style w:type="paragraph" w:styleId="Footer">
    <w:name w:val="footer"/>
    <w:basedOn w:val="Normal"/>
    <w:link w:val="FooterChar"/>
    <w:uiPriority w:val="99"/>
    <w:unhideWhenUsed/>
    <w:rsid w:val="000B55A2"/>
    <w:pPr>
      <w:tabs>
        <w:tab w:val="center" w:pos="4513"/>
        <w:tab w:val="right" w:pos="9026"/>
      </w:tabs>
    </w:pPr>
  </w:style>
  <w:style w:type="character" w:customStyle="1" w:styleId="FooterChar">
    <w:name w:val="Footer Char"/>
    <w:basedOn w:val="DefaultParagraphFont"/>
    <w:link w:val="Footer"/>
    <w:uiPriority w:val="99"/>
    <w:rsid w:val="000B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fontTable" Target="fontTable.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18</Pages>
  <Words>648</Words>
  <Characters>3699</Characters>
  <Application>Microsoft Macintosh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ParkFindr</vt:lpstr>
    </vt:vector>
  </TitlesOfParts>
  <Company>Queensland University of Technology</Company>
  <LinksUpToDate>false</LinksUpToDate>
  <CharactersWithSpaces>4339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ParkFindr</dc:title>
  <dc:subject>By Luke Martin, Vanessa Gutierez and Myles Robinson</dc:subject>
  <dc:creator>Luke Martin</dc:creator>
  <cp:keywords/>
  <dc:description/>
  <cp:lastModifiedBy>Luke Martin</cp:lastModifiedBy>
  <cp:revision>38</cp:revision>
  <dcterms:created xsi:type="dcterms:W3CDTF">2017-05-26T05:41:00Z</dcterms:created>
  <dcterms:modified xsi:type="dcterms:W3CDTF">2017-05-26T09:52:00Z</dcterms:modified>
  <cp:category>CAB230 – Web Computing</cp:category>
</cp:coreProperties>
</file>